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75F31E23" w:rsidR="009E1E4D" w:rsidRDefault="00602F21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Specific Rotation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FC3DE9A" w14:textId="412C2CF3" w:rsidR="00954ED8" w:rsidRPr="00C070D0" w:rsidRDefault="00653D20" w:rsidP="00DA5E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C070D0">
        <w:rPr>
          <w:sz w:val="24"/>
          <w:szCs w:val="24"/>
        </w:rPr>
        <w:t>0.5 g of a chiral stereoisomer was dissolved in 20 mL of solution.  The observed rotation measured by a polarimeter was found to be -3 degrees at 25</w:t>
      </w:r>
      <w:r w:rsidR="00C070D0">
        <w:rPr>
          <w:sz w:val="24"/>
          <w:szCs w:val="24"/>
          <w:vertAlign w:val="superscript"/>
        </w:rPr>
        <w:t>o</w:t>
      </w:r>
      <w:r w:rsidR="00C070D0">
        <w:rPr>
          <w:sz w:val="24"/>
          <w:szCs w:val="24"/>
        </w:rPr>
        <w:t xml:space="preserve"> C using a wavelength of 589 nm.  The sample tube of the polarimeter is 20 cm long.  What is the specific rotation of the stereoisomer?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7346AD26" w14:textId="77777777" w:rsidR="00954ED8" w:rsidRDefault="00954ED8" w:rsidP="00653D20">
      <w:pPr>
        <w:spacing w:after="0"/>
        <w:rPr>
          <w:sz w:val="24"/>
          <w:szCs w:val="24"/>
        </w:rPr>
      </w:pPr>
    </w:p>
    <w:p w14:paraId="7FF388AF" w14:textId="77777777" w:rsidR="00707B2B" w:rsidRDefault="00707B2B" w:rsidP="00DA5EE2">
      <w:pPr>
        <w:spacing w:after="0"/>
        <w:rPr>
          <w:sz w:val="24"/>
          <w:szCs w:val="24"/>
        </w:rPr>
      </w:pPr>
    </w:p>
    <w:p w14:paraId="048100D7" w14:textId="77777777" w:rsidR="00707B2B" w:rsidRDefault="00707B2B" w:rsidP="00DA5EE2">
      <w:pPr>
        <w:spacing w:after="0"/>
        <w:rPr>
          <w:sz w:val="24"/>
          <w:szCs w:val="24"/>
        </w:rPr>
      </w:pPr>
    </w:p>
    <w:p w14:paraId="6AF02CB0" w14:textId="77777777" w:rsidR="00707B2B" w:rsidRDefault="00707B2B" w:rsidP="00DA5EE2">
      <w:pPr>
        <w:spacing w:after="0"/>
        <w:rPr>
          <w:sz w:val="24"/>
          <w:szCs w:val="24"/>
        </w:rPr>
      </w:pPr>
    </w:p>
    <w:p w14:paraId="690B2124" w14:textId="77777777" w:rsidR="00707B2B" w:rsidRDefault="00707B2B" w:rsidP="00DA5EE2">
      <w:pPr>
        <w:spacing w:after="0"/>
        <w:rPr>
          <w:sz w:val="24"/>
          <w:szCs w:val="24"/>
        </w:rPr>
      </w:pPr>
    </w:p>
    <w:p w14:paraId="777488A6" w14:textId="77777777" w:rsidR="00707B2B" w:rsidRDefault="00707B2B" w:rsidP="00DA5EE2">
      <w:pPr>
        <w:spacing w:after="0"/>
        <w:rPr>
          <w:sz w:val="24"/>
          <w:szCs w:val="24"/>
        </w:rPr>
      </w:pPr>
    </w:p>
    <w:p w14:paraId="633A2743" w14:textId="77777777" w:rsidR="00707B2B" w:rsidRDefault="00707B2B" w:rsidP="00DA5EE2">
      <w:pPr>
        <w:spacing w:after="0"/>
        <w:rPr>
          <w:sz w:val="24"/>
          <w:szCs w:val="24"/>
        </w:rPr>
      </w:pPr>
    </w:p>
    <w:p w14:paraId="4D30D586" w14:textId="77777777" w:rsidR="00707B2B" w:rsidRDefault="00707B2B" w:rsidP="00DA5EE2">
      <w:pPr>
        <w:spacing w:after="0"/>
        <w:rPr>
          <w:sz w:val="24"/>
          <w:szCs w:val="24"/>
        </w:rPr>
      </w:pPr>
    </w:p>
    <w:p w14:paraId="6C8218CE" w14:textId="77777777" w:rsidR="00707B2B" w:rsidRDefault="00707B2B" w:rsidP="00DA5EE2">
      <w:pPr>
        <w:spacing w:after="0"/>
        <w:rPr>
          <w:sz w:val="24"/>
          <w:szCs w:val="24"/>
        </w:rPr>
      </w:pPr>
    </w:p>
    <w:p w14:paraId="21EF9813" w14:textId="77777777" w:rsidR="00707B2B" w:rsidRDefault="00707B2B" w:rsidP="00DA5EE2">
      <w:pPr>
        <w:spacing w:after="0"/>
        <w:rPr>
          <w:sz w:val="24"/>
          <w:szCs w:val="24"/>
        </w:rPr>
      </w:pPr>
    </w:p>
    <w:p w14:paraId="33437C58" w14:textId="77777777" w:rsidR="00707B2B" w:rsidRDefault="00707B2B" w:rsidP="00DA5EE2">
      <w:pPr>
        <w:spacing w:after="0"/>
        <w:rPr>
          <w:sz w:val="24"/>
          <w:szCs w:val="24"/>
        </w:rPr>
      </w:pPr>
    </w:p>
    <w:p w14:paraId="676E38A5" w14:textId="77777777" w:rsidR="00707B2B" w:rsidRDefault="00707B2B" w:rsidP="00DA5EE2">
      <w:pPr>
        <w:spacing w:after="0"/>
        <w:rPr>
          <w:sz w:val="24"/>
          <w:szCs w:val="24"/>
        </w:rPr>
      </w:pPr>
    </w:p>
    <w:p w14:paraId="7735C914" w14:textId="77777777" w:rsidR="00035917" w:rsidRDefault="00035917" w:rsidP="00DA5EE2">
      <w:pPr>
        <w:spacing w:after="0"/>
        <w:rPr>
          <w:sz w:val="24"/>
          <w:szCs w:val="24"/>
        </w:rPr>
      </w:pPr>
    </w:p>
    <w:p w14:paraId="69486711" w14:textId="77777777" w:rsidR="002F6942" w:rsidRDefault="002F6942" w:rsidP="00DA5EE2">
      <w:pPr>
        <w:spacing w:after="0"/>
        <w:rPr>
          <w:sz w:val="24"/>
          <w:szCs w:val="24"/>
        </w:rPr>
      </w:pPr>
    </w:p>
    <w:p w14:paraId="33F766B9" w14:textId="77777777" w:rsidR="002F6942" w:rsidRDefault="002F6942" w:rsidP="00DA5EE2">
      <w:pPr>
        <w:spacing w:after="0"/>
        <w:rPr>
          <w:sz w:val="24"/>
          <w:szCs w:val="24"/>
        </w:rPr>
      </w:pPr>
    </w:p>
    <w:p w14:paraId="517414EA" w14:textId="1493145A" w:rsidR="00C445F4" w:rsidRPr="00C070D0" w:rsidRDefault="003B48F0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C070D0">
        <w:rPr>
          <w:sz w:val="24"/>
          <w:szCs w:val="24"/>
        </w:rPr>
        <w:t>The specific rotation of (S)-2-bromobutane is +23.1</w:t>
      </w:r>
      <w:r w:rsidR="00C070D0">
        <w:rPr>
          <w:sz w:val="24"/>
          <w:szCs w:val="24"/>
          <w:vertAlign w:val="superscript"/>
        </w:rPr>
        <w:t>o</w:t>
      </w:r>
      <w:r w:rsidR="00C070D0">
        <w:rPr>
          <w:sz w:val="24"/>
          <w:szCs w:val="24"/>
        </w:rPr>
        <w:t>.  If 0.3 g of its enantiomer is dissolved in isopropyl alcohol to make a 20 mL solution and placed in a sample tube with a length of 400 mm, what will be the observed rotation of this solution?</w:t>
      </w:r>
    </w:p>
    <w:p w14:paraId="2DF2EEE5" w14:textId="77777777" w:rsidR="00707B2B" w:rsidRPr="00C42053" w:rsidRDefault="00707B2B" w:rsidP="00DA5EE2">
      <w:pPr>
        <w:spacing w:after="0"/>
        <w:rPr>
          <w:sz w:val="24"/>
          <w:szCs w:val="24"/>
        </w:rPr>
      </w:pPr>
    </w:p>
    <w:p w14:paraId="07D4BABC" w14:textId="070C6B8F" w:rsidR="0002176F" w:rsidRDefault="0002176F" w:rsidP="00CB6833">
      <w:pPr>
        <w:spacing w:after="0"/>
        <w:rPr>
          <w:sz w:val="24"/>
          <w:szCs w:val="24"/>
        </w:rPr>
      </w:pPr>
    </w:p>
    <w:p w14:paraId="3BE8EB17" w14:textId="2D7BB7F3" w:rsidR="0002176F" w:rsidRDefault="0002176F" w:rsidP="00CB6833">
      <w:pPr>
        <w:spacing w:after="0"/>
        <w:rPr>
          <w:sz w:val="24"/>
          <w:szCs w:val="24"/>
        </w:rPr>
      </w:pPr>
    </w:p>
    <w:p w14:paraId="30A74354" w14:textId="77777777" w:rsidR="0002176F" w:rsidRPr="0002176F" w:rsidRDefault="0002176F" w:rsidP="00CB6833">
      <w:pPr>
        <w:spacing w:after="0"/>
        <w:rPr>
          <w:sz w:val="24"/>
          <w:szCs w:val="24"/>
        </w:rPr>
      </w:pPr>
    </w:p>
    <w:p w14:paraId="4F6B6345" w14:textId="65CC341E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41490DEF" w14:textId="77777777" w:rsidR="00A173E6" w:rsidRDefault="00A173E6" w:rsidP="00962AC1">
      <w:pPr>
        <w:spacing w:after="0"/>
        <w:rPr>
          <w:sz w:val="24"/>
          <w:szCs w:val="24"/>
        </w:rPr>
      </w:pPr>
    </w:p>
    <w:p w14:paraId="1A90F096" w14:textId="77777777" w:rsidR="00A173E6" w:rsidRDefault="00A173E6" w:rsidP="00962AC1">
      <w:pPr>
        <w:spacing w:after="0"/>
        <w:rPr>
          <w:sz w:val="24"/>
          <w:szCs w:val="24"/>
        </w:rPr>
      </w:pPr>
    </w:p>
    <w:p w14:paraId="1D9539E8" w14:textId="77777777" w:rsidR="00A173E6" w:rsidRDefault="00A173E6" w:rsidP="00962AC1">
      <w:pPr>
        <w:spacing w:after="0"/>
        <w:rPr>
          <w:sz w:val="24"/>
          <w:szCs w:val="24"/>
        </w:rPr>
      </w:pPr>
    </w:p>
    <w:p w14:paraId="731D2279" w14:textId="77777777" w:rsidR="00A173E6" w:rsidRDefault="00A173E6" w:rsidP="00962AC1">
      <w:pPr>
        <w:spacing w:after="0"/>
        <w:rPr>
          <w:sz w:val="24"/>
          <w:szCs w:val="24"/>
        </w:rPr>
      </w:pPr>
    </w:p>
    <w:p w14:paraId="55F5135A" w14:textId="77777777" w:rsidR="00A173E6" w:rsidRDefault="00A173E6" w:rsidP="00962AC1">
      <w:pPr>
        <w:spacing w:after="0"/>
        <w:rPr>
          <w:sz w:val="24"/>
          <w:szCs w:val="24"/>
        </w:rPr>
      </w:pPr>
    </w:p>
    <w:p w14:paraId="78704557" w14:textId="77777777" w:rsidR="00A173E6" w:rsidRDefault="00A173E6" w:rsidP="00962AC1">
      <w:pPr>
        <w:spacing w:after="0"/>
        <w:rPr>
          <w:sz w:val="24"/>
          <w:szCs w:val="24"/>
        </w:rPr>
      </w:pPr>
    </w:p>
    <w:p w14:paraId="3E02F50C" w14:textId="77777777" w:rsidR="00A173E6" w:rsidRDefault="00A173E6" w:rsidP="00962AC1">
      <w:pPr>
        <w:spacing w:after="0"/>
        <w:rPr>
          <w:sz w:val="24"/>
          <w:szCs w:val="24"/>
        </w:rPr>
      </w:pPr>
    </w:p>
    <w:p w14:paraId="48352A91" w14:textId="77777777" w:rsidR="00A173E6" w:rsidRDefault="00A173E6" w:rsidP="00962AC1">
      <w:pPr>
        <w:spacing w:after="0"/>
        <w:rPr>
          <w:sz w:val="24"/>
          <w:szCs w:val="24"/>
        </w:rPr>
      </w:pPr>
    </w:p>
    <w:p w14:paraId="617F2B14" w14:textId="77777777" w:rsidR="00A173E6" w:rsidRDefault="00A173E6" w:rsidP="00962AC1">
      <w:pPr>
        <w:spacing w:after="0"/>
        <w:rPr>
          <w:sz w:val="24"/>
          <w:szCs w:val="24"/>
        </w:rPr>
      </w:pPr>
    </w:p>
    <w:p w14:paraId="51E4EFD9" w14:textId="77777777" w:rsidR="00A173E6" w:rsidRDefault="00A173E6" w:rsidP="00962AC1">
      <w:pPr>
        <w:spacing w:after="0"/>
        <w:rPr>
          <w:sz w:val="24"/>
          <w:szCs w:val="24"/>
        </w:rPr>
      </w:pPr>
    </w:p>
    <w:p w14:paraId="7D59C1E8" w14:textId="54158121" w:rsidR="002F6942" w:rsidRDefault="003B48F0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13263">
        <w:rPr>
          <w:sz w:val="24"/>
          <w:szCs w:val="24"/>
        </w:rPr>
        <w:t>Which of the following statements is false?</w:t>
      </w:r>
    </w:p>
    <w:p w14:paraId="5807A348" w14:textId="380FE842" w:rsidR="00013263" w:rsidRDefault="00013263" w:rsidP="00962AC1">
      <w:pPr>
        <w:spacing w:after="0"/>
        <w:rPr>
          <w:sz w:val="24"/>
          <w:szCs w:val="24"/>
        </w:rPr>
      </w:pPr>
    </w:p>
    <w:p w14:paraId="2326E0CC" w14:textId="77777777" w:rsidR="00013263" w:rsidRDefault="00013263" w:rsidP="00962AC1">
      <w:pPr>
        <w:spacing w:after="0"/>
        <w:rPr>
          <w:sz w:val="24"/>
          <w:szCs w:val="24"/>
        </w:rPr>
      </w:pPr>
    </w:p>
    <w:p w14:paraId="554E036B" w14:textId="46C8DF2F" w:rsidR="00013263" w:rsidRDefault="00013263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Chiral molecules show optical activity.</w:t>
      </w:r>
    </w:p>
    <w:p w14:paraId="4904E369" w14:textId="77777777" w:rsidR="00013263" w:rsidRDefault="00013263" w:rsidP="00962AC1">
      <w:pPr>
        <w:spacing w:after="0"/>
        <w:rPr>
          <w:sz w:val="24"/>
          <w:szCs w:val="24"/>
        </w:rPr>
      </w:pPr>
    </w:p>
    <w:p w14:paraId="65E4D6C5" w14:textId="69443DE7" w:rsidR="00013263" w:rsidRDefault="00013263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 pair of enantiomers will have the same density.</w:t>
      </w:r>
    </w:p>
    <w:p w14:paraId="7A07A7B9" w14:textId="77777777" w:rsidR="00013263" w:rsidRDefault="00013263" w:rsidP="00962AC1">
      <w:pPr>
        <w:spacing w:after="0"/>
        <w:rPr>
          <w:sz w:val="24"/>
          <w:szCs w:val="24"/>
        </w:rPr>
      </w:pPr>
    </w:p>
    <w:p w14:paraId="2A2D8271" w14:textId="12BA5820" w:rsidR="00013263" w:rsidRDefault="00013263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Diastereomers have different physical properties.</w:t>
      </w:r>
    </w:p>
    <w:p w14:paraId="11D3771B" w14:textId="77777777" w:rsidR="00013263" w:rsidRDefault="00013263" w:rsidP="00962AC1">
      <w:pPr>
        <w:spacing w:after="0"/>
        <w:rPr>
          <w:sz w:val="24"/>
          <w:szCs w:val="24"/>
        </w:rPr>
      </w:pPr>
    </w:p>
    <w:p w14:paraId="2F63A901" w14:textId="788CF21D" w:rsidR="00013263" w:rsidRDefault="00013263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Achiral molecules can rotate plane polarized light.</w:t>
      </w:r>
    </w:p>
    <w:p w14:paraId="5231424A" w14:textId="77777777" w:rsidR="00013263" w:rsidRDefault="00013263" w:rsidP="00962AC1">
      <w:pPr>
        <w:spacing w:after="0"/>
        <w:rPr>
          <w:sz w:val="24"/>
          <w:szCs w:val="24"/>
        </w:rPr>
      </w:pPr>
    </w:p>
    <w:p w14:paraId="1FED8476" w14:textId="03A3F7D3" w:rsidR="00013263" w:rsidRDefault="00013263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A pair of enantiomers have equal but opposite optical rotations.</w:t>
      </w:r>
    </w:p>
    <w:p w14:paraId="467639D8" w14:textId="653CF2F8" w:rsidR="00516688" w:rsidRDefault="00516688" w:rsidP="002F6942">
      <w:pPr>
        <w:spacing w:after="0"/>
        <w:jc w:val="center"/>
        <w:rPr>
          <w:sz w:val="24"/>
          <w:szCs w:val="24"/>
        </w:rPr>
      </w:pPr>
    </w:p>
    <w:p w14:paraId="530626BA" w14:textId="2E089725" w:rsidR="002F6942" w:rsidRDefault="002F6942" w:rsidP="00962AC1">
      <w:pPr>
        <w:spacing w:after="0"/>
        <w:rPr>
          <w:sz w:val="24"/>
          <w:szCs w:val="24"/>
        </w:rPr>
      </w:pPr>
    </w:p>
    <w:p w14:paraId="405F0FEF" w14:textId="77777777" w:rsidR="00A173E6" w:rsidRDefault="00A173E6" w:rsidP="00653D20">
      <w:pPr>
        <w:spacing w:after="0"/>
        <w:rPr>
          <w:sz w:val="24"/>
          <w:szCs w:val="24"/>
        </w:rPr>
      </w:pPr>
    </w:p>
    <w:p w14:paraId="1D6CEF6A" w14:textId="77777777" w:rsidR="00A173E6" w:rsidRDefault="00A173E6" w:rsidP="00653D20">
      <w:pPr>
        <w:spacing w:after="0"/>
        <w:rPr>
          <w:sz w:val="24"/>
          <w:szCs w:val="24"/>
        </w:rPr>
      </w:pPr>
    </w:p>
    <w:p w14:paraId="635D02CF" w14:textId="53A49E93" w:rsidR="002F6942" w:rsidRDefault="002F6942" w:rsidP="00653D20">
      <w:pPr>
        <w:spacing w:after="0"/>
        <w:rPr>
          <w:sz w:val="24"/>
          <w:szCs w:val="24"/>
        </w:rPr>
      </w:pPr>
    </w:p>
    <w:p w14:paraId="6D6440A5" w14:textId="77777777" w:rsidR="002F6942" w:rsidRDefault="002F6942" w:rsidP="00653D20">
      <w:pPr>
        <w:spacing w:after="0"/>
        <w:rPr>
          <w:sz w:val="24"/>
          <w:szCs w:val="24"/>
        </w:rPr>
      </w:pPr>
    </w:p>
    <w:p w14:paraId="161EEDEC" w14:textId="77777777" w:rsidR="002F6942" w:rsidRDefault="002F6942" w:rsidP="00653D20">
      <w:pPr>
        <w:spacing w:after="0"/>
        <w:rPr>
          <w:sz w:val="24"/>
          <w:szCs w:val="24"/>
        </w:rPr>
      </w:pPr>
    </w:p>
    <w:p w14:paraId="70CA1A09" w14:textId="3695C503" w:rsidR="004551E2" w:rsidRDefault="008E05E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B42CF3">
        <w:rPr>
          <w:sz w:val="24"/>
          <w:szCs w:val="24"/>
        </w:rPr>
        <w:t>Calculate the % enantiomeric excess for each solution with the following enantiomeric composition:  (a) 90% R and 10% S.  (b) A racemic mixture.  (c) A single (R) enantiomer.  (d) 14g of R and 6g of S.</w:t>
      </w:r>
    </w:p>
    <w:p w14:paraId="560D19FD" w14:textId="4FAACFE8" w:rsidR="00013263" w:rsidRDefault="00013263" w:rsidP="00653D20">
      <w:pPr>
        <w:spacing w:after="0"/>
        <w:rPr>
          <w:sz w:val="24"/>
          <w:szCs w:val="24"/>
        </w:rPr>
      </w:pPr>
    </w:p>
    <w:p w14:paraId="66F6DEAE" w14:textId="27C9AC87" w:rsidR="00013263" w:rsidRDefault="00013263" w:rsidP="00653D20">
      <w:pPr>
        <w:spacing w:after="0"/>
        <w:rPr>
          <w:sz w:val="24"/>
          <w:szCs w:val="24"/>
        </w:rPr>
      </w:pPr>
    </w:p>
    <w:p w14:paraId="7EEC7F6C" w14:textId="51E13DE8" w:rsidR="00013263" w:rsidRDefault="00013263" w:rsidP="00653D20">
      <w:pPr>
        <w:spacing w:after="0"/>
        <w:rPr>
          <w:sz w:val="24"/>
          <w:szCs w:val="24"/>
        </w:rPr>
      </w:pPr>
    </w:p>
    <w:p w14:paraId="4910C7DF" w14:textId="23D080A4" w:rsidR="00013263" w:rsidRDefault="00013263" w:rsidP="00653D20">
      <w:pPr>
        <w:spacing w:after="0"/>
        <w:rPr>
          <w:sz w:val="24"/>
          <w:szCs w:val="24"/>
        </w:rPr>
      </w:pPr>
    </w:p>
    <w:p w14:paraId="10E3EA20" w14:textId="1299793D" w:rsidR="00013263" w:rsidRDefault="00013263" w:rsidP="00653D20">
      <w:pPr>
        <w:spacing w:after="0"/>
        <w:rPr>
          <w:sz w:val="24"/>
          <w:szCs w:val="24"/>
        </w:rPr>
      </w:pPr>
    </w:p>
    <w:p w14:paraId="24CCC1B3" w14:textId="77777777" w:rsidR="00013263" w:rsidRDefault="00013263" w:rsidP="00653D20">
      <w:pPr>
        <w:spacing w:after="0"/>
        <w:rPr>
          <w:sz w:val="24"/>
          <w:szCs w:val="24"/>
        </w:rPr>
      </w:pPr>
    </w:p>
    <w:p w14:paraId="34945AB1" w14:textId="56C52C2F" w:rsidR="008E05E2" w:rsidRDefault="008E05E2" w:rsidP="00653D20">
      <w:pPr>
        <w:spacing w:after="0"/>
        <w:rPr>
          <w:sz w:val="24"/>
          <w:szCs w:val="24"/>
        </w:rPr>
      </w:pPr>
    </w:p>
    <w:p w14:paraId="5167045B" w14:textId="77777777" w:rsidR="00B42CF3" w:rsidRDefault="00B42CF3" w:rsidP="008E05E2">
      <w:pPr>
        <w:spacing w:after="0"/>
        <w:rPr>
          <w:sz w:val="24"/>
          <w:szCs w:val="24"/>
        </w:rPr>
      </w:pPr>
    </w:p>
    <w:p w14:paraId="58066277" w14:textId="77777777" w:rsidR="00B42CF3" w:rsidRDefault="00B42CF3" w:rsidP="008E05E2">
      <w:pPr>
        <w:spacing w:after="0"/>
        <w:rPr>
          <w:sz w:val="24"/>
          <w:szCs w:val="24"/>
        </w:rPr>
      </w:pPr>
    </w:p>
    <w:p w14:paraId="750A8385" w14:textId="77777777" w:rsidR="00B42CF3" w:rsidRDefault="00B42CF3" w:rsidP="008E05E2">
      <w:pPr>
        <w:spacing w:after="0"/>
        <w:rPr>
          <w:sz w:val="24"/>
          <w:szCs w:val="24"/>
        </w:rPr>
      </w:pPr>
    </w:p>
    <w:p w14:paraId="3A2481F3" w14:textId="77777777" w:rsidR="00B42CF3" w:rsidRDefault="00B42CF3" w:rsidP="008E05E2">
      <w:pPr>
        <w:spacing w:after="0"/>
        <w:rPr>
          <w:sz w:val="24"/>
          <w:szCs w:val="24"/>
        </w:rPr>
      </w:pPr>
    </w:p>
    <w:p w14:paraId="23AABC72" w14:textId="77777777" w:rsidR="00B42CF3" w:rsidRDefault="00B42CF3" w:rsidP="008E05E2">
      <w:pPr>
        <w:spacing w:after="0"/>
        <w:rPr>
          <w:sz w:val="24"/>
          <w:szCs w:val="24"/>
        </w:rPr>
      </w:pPr>
    </w:p>
    <w:p w14:paraId="348149DE" w14:textId="3D9A9D19" w:rsidR="00B42CF3" w:rsidRDefault="00B42CF3" w:rsidP="008E05E2">
      <w:pPr>
        <w:spacing w:after="0"/>
        <w:rPr>
          <w:sz w:val="24"/>
          <w:szCs w:val="24"/>
        </w:rPr>
      </w:pPr>
    </w:p>
    <w:p w14:paraId="6F898B71" w14:textId="77777777" w:rsidR="00B42CF3" w:rsidRDefault="00B42CF3" w:rsidP="008E05E2">
      <w:pPr>
        <w:spacing w:after="0"/>
        <w:rPr>
          <w:sz w:val="24"/>
          <w:szCs w:val="24"/>
        </w:rPr>
      </w:pPr>
    </w:p>
    <w:p w14:paraId="77D29789" w14:textId="77777777" w:rsidR="00B42CF3" w:rsidRDefault="00B42CF3" w:rsidP="008E05E2">
      <w:pPr>
        <w:spacing w:after="0"/>
        <w:rPr>
          <w:sz w:val="24"/>
          <w:szCs w:val="24"/>
        </w:rPr>
      </w:pPr>
    </w:p>
    <w:p w14:paraId="24C278DD" w14:textId="77777777" w:rsidR="00B42CF3" w:rsidRDefault="00B42CF3" w:rsidP="008E05E2">
      <w:pPr>
        <w:spacing w:after="0"/>
        <w:rPr>
          <w:sz w:val="24"/>
          <w:szCs w:val="24"/>
        </w:rPr>
      </w:pPr>
    </w:p>
    <w:p w14:paraId="3FA4496F" w14:textId="77777777" w:rsidR="00B42CF3" w:rsidRDefault="00B42CF3" w:rsidP="008E05E2">
      <w:pPr>
        <w:spacing w:after="0"/>
        <w:rPr>
          <w:sz w:val="24"/>
          <w:szCs w:val="24"/>
        </w:rPr>
      </w:pPr>
    </w:p>
    <w:p w14:paraId="5432EF28" w14:textId="6677C81D" w:rsidR="0023631F" w:rsidRDefault="008E05E2" w:rsidP="008E05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B42CF3">
        <w:rPr>
          <w:sz w:val="24"/>
          <w:szCs w:val="24"/>
        </w:rPr>
        <w:t>Which of the following statements is/are true?</w:t>
      </w:r>
    </w:p>
    <w:p w14:paraId="1CE45374" w14:textId="77777777" w:rsidR="00B42CF3" w:rsidRDefault="00B42CF3" w:rsidP="008E05E2">
      <w:pPr>
        <w:spacing w:after="0"/>
        <w:rPr>
          <w:sz w:val="24"/>
          <w:szCs w:val="24"/>
        </w:rPr>
      </w:pPr>
    </w:p>
    <w:p w14:paraId="7107A926" w14:textId="2BD64B51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A racemic mixture does not rotate plane polarized light.</w:t>
      </w:r>
    </w:p>
    <w:p w14:paraId="57142EB4" w14:textId="77777777" w:rsidR="00B42CF3" w:rsidRDefault="00B42CF3" w:rsidP="00B42CF3">
      <w:pPr>
        <w:spacing w:after="0"/>
        <w:rPr>
          <w:sz w:val="24"/>
          <w:szCs w:val="24"/>
        </w:rPr>
      </w:pPr>
    </w:p>
    <w:p w14:paraId="6B468311" w14:textId="222C7842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compounds are optically active.</w:t>
      </w:r>
    </w:p>
    <w:p w14:paraId="1F0E4928" w14:textId="77777777" w:rsidR="00B42CF3" w:rsidRDefault="00B42CF3" w:rsidP="00B42CF3">
      <w:pPr>
        <w:spacing w:after="0"/>
        <w:rPr>
          <w:sz w:val="24"/>
          <w:szCs w:val="24"/>
        </w:rPr>
      </w:pPr>
    </w:p>
    <w:p w14:paraId="0E75B730" w14:textId="674E0B50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Enantiomers have the same physical properties but different optical properties.</w:t>
      </w:r>
    </w:p>
    <w:p w14:paraId="3814E2CA" w14:textId="144D3A59" w:rsidR="00B42CF3" w:rsidRDefault="00B42CF3" w:rsidP="00B42CF3">
      <w:pPr>
        <w:spacing w:after="0"/>
        <w:rPr>
          <w:sz w:val="24"/>
          <w:szCs w:val="24"/>
        </w:rPr>
      </w:pPr>
    </w:p>
    <w:p w14:paraId="71C42F70" w14:textId="1A015EF9" w:rsidR="00B42CF3" w:rsidRDefault="00B42CF3" w:rsidP="00B42CF3">
      <w:pPr>
        <w:spacing w:after="0"/>
        <w:rPr>
          <w:sz w:val="24"/>
          <w:szCs w:val="24"/>
        </w:rPr>
      </w:pPr>
    </w:p>
    <w:p w14:paraId="41A530AD" w14:textId="77777777" w:rsidR="00B42CF3" w:rsidRDefault="00B42CF3" w:rsidP="00B42CF3">
      <w:pPr>
        <w:spacing w:after="0"/>
        <w:rPr>
          <w:sz w:val="24"/>
          <w:szCs w:val="24"/>
        </w:rPr>
      </w:pPr>
    </w:p>
    <w:p w14:paraId="17D794C2" w14:textId="4AFA42C6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Only</w:t>
      </w:r>
    </w:p>
    <w:p w14:paraId="7DE08037" w14:textId="6689FA06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 Only</w:t>
      </w:r>
    </w:p>
    <w:p w14:paraId="5649AF3D" w14:textId="5E3DD841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I &amp; II Only</w:t>
      </w:r>
    </w:p>
    <w:p w14:paraId="059E26E9" w14:textId="2F9C5D4D" w:rsidR="00B42CF3" w:rsidRDefault="00B42CF3" w:rsidP="00B42CF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I &amp; III Only</w:t>
      </w:r>
    </w:p>
    <w:p w14:paraId="029C4F8A" w14:textId="7E623E6A" w:rsidR="004629D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I, II, &amp; III</w:t>
      </w: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3D713C96" w14:textId="77777777" w:rsidR="004629D3" w:rsidRDefault="004629D3" w:rsidP="00653D20">
      <w:pPr>
        <w:spacing w:after="0"/>
        <w:rPr>
          <w:sz w:val="24"/>
          <w:szCs w:val="24"/>
        </w:rPr>
      </w:pPr>
    </w:p>
    <w:p w14:paraId="7C386385" w14:textId="54BBAB59" w:rsidR="003B48F0" w:rsidRDefault="003B48F0" w:rsidP="00653D20">
      <w:pPr>
        <w:spacing w:after="0"/>
        <w:rPr>
          <w:sz w:val="24"/>
          <w:szCs w:val="24"/>
        </w:rPr>
      </w:pPr>
    </w:p>
    <w:p w14:paraId="3EA94A30" w14:textId="77777777" w:rsidR="0058293D" w:rsidRDefault="0058293D" w:rsidP="00653D20">
      <w:pPr>
        <w:spacing w:after="0"/>
        <w:rPr>
          <w:sz w:val="24"/>
          <w:szCs w:val="24"/>
        </w:rPr>
      </w:pPr>
    </w:p>
    <w:p w14:paraId="098A26B1" w14:textId="6C8A532F" w:rsidR="00B42CF3" w:rsidRDefault="00B42CF3" w:rsidP="00653D20">
      <w:pPr>
        <w:spacing w:after="0"/>
        <w:rPr>
          <w:sz w:val="24"/>
          <w:szCs w:val="24"/>
        </w:rPr>
      </w:pPr>
    </w:p>
    <w:p w14:paraId="11A63653" w14:textId="307ED88F" w:rsidR="00027483" w:rsidRDefault="00027483" w:rsidP="00653D20">
      <w:pPr>
        <w:spacing w:after="0"/>
        <w:rPr>
          <w:sz w:val="24"/>
          <w:szCs w:val="24"/>
        </w:rPr>
      </w:pPr>
    </w:p>
    <w:p w14:paraId="0D46A797" w14:textId="6A9803D3" w:rsidR="00027483" w:rsidRDefault="00027483" w:rsidP="00653D20">
      <w:pPr>
        <w:spacing w:after="0"/>
        <w:rPr>
          <w:sz w:val="24"/>
          <w:szCs w:val="24"/>
        </w:rPr>
      </w:pPr>
    </w:p>
    <w:p w14:paraId="64D7A9CA" w14:textId="77777777" w:rsidR="00027483" w:rsidRDefault="00027483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2C4F974E" w14:textId="0B602E93" w:rsidR="00E66C10" w:rsidRDefault="001C7167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3B48F0">
        <w:rPr>
          <w:sz w:val="24"/>
          <w:szCs w:val="24"/>
        </w:rPr>
        <w:t xml:space="preserve">.  </w:t>
      </w:r>
      <w:r w:rsidR="00B42CF3">
        <w:rPr>
          <w:sz w:val="24"/>
          <w:szCs w:val="24"/>
        </w:rPr>
        <w:t>A solution has an enantiomeric excess of 40%.  (a) Calculate the relative percentages of the R and S isomers.  (b) How many grams of the R and S isomers are present in the solution if a 30 g sample of the chiral compound was dissolved in the original solution?</w:t>
      </w:r>
    </w:p>
    <w:p w14:paraId="03E781F7" w14:textId="63719BEC" w:rsidR="00B42CF3" w:rsidRDefault="00B42CF3" w:rsidP="00707784">
      <w:pPr>
        <w:spacing w:after="0"/>
        <w:rPr>
          <w:sz w:val="24"/>
          <w:szCs w:val="24"/>
        </w:rPr>
      </w:pPr>
    </w:p>
    <w:p w14:paraId="1877999C" w14:textId="77777777" w:rsidR="00B42CF3" w:rsidRDefault="00B42CF3" w:rsidP="00707784">
      <w:pPr>
        <w:spacing w:after="0"/>
        <w:rPr>
          <w:sz w:val="24"/>
          <w:szCs w:val="24"/>
        </w:rPr>
      </w:pPr>
    </w:p>
    <w:p w14:paraId="6715DCE9" w14:textId="4CC8CF21" w:rsidR="00121ADA" w:rsidRDefault="00121ADA" w:rsidP="00707784">
      <w:pPr>
        <w:spacing w:after="0"/>
        <w:rPr>
          <w:sz w:val="24"/>
          <w:szCs w:val="24"/>
        </w:rPr>
      </w:pPr>
    </w:p>
    <w:p w14:paraId="4EBF01D3" w14:textId="65486F3A" w:rsidR="00121ADA" w:rsidRDefault="00121ADA" w:rsidP="00707784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04C4D48F" w14:textId="214947A4" w:rsidR="00B24CE8" w:rsidRDefault="00B24CE8" w:rsidP="00653D20">
      <w:pPr>
        <w:spacing w:after="0"/>
        <w:rPr>
          <w:sz w:val="24"/>
          <w:szCs w:val="24"/>
        </w:rPr>
      </w:pPr>
    </w:p>
    <w:p w14:paraId="65193CFF" w14:textId="4C1BE5B7" w:rsidR="00B24CE8" w:rsidRDefault="00B24CE8" w:rsidP="00653D20">
      <w:pPr>
        <w:spacing w:after="0"/>
        <w:rPr>
          <w:sz w:val="24"/>
          <w:szCs w:val="24"/>
        </w:rPr>
      </w:pPr>
    </w:p>
    <w:p w14:paraId="57FCBC6C" w14:textId="79B32CA2" w:rsidR="00B24CE8" w:rsidRDefault="00B24CE8" w:rsidP="00653D20">
      <w:pPr>
        <w:spacing w:after="0"/>
        <w:rPr>
          <w:sz w:val="24"/>
          <w:szCs w:val="24"/>
        </w:rPr>
      </w:pPr>
    </w:p>
    <w:p w14:paraId="69C43F9B" w14:textId="77777777" w:rsidR="00E66C10" w:rsidRDefault="00E66C10" w:rsidP="00653D20">
      <w:pPr>
        <w:spacing w:after="0"/>
        <w:rPr>
          <w:sz w:val="24"/>
          <w:szCs w:val="24"/>
        </w:rPr>
      </w:pPr>
    </w:p>
    <w:p w14:paraId="5411512A" w14:textId="3763A8A7" w:rsidR="003B48F0" w:rsidRDefault="003B48F0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37BC2F4A" w14:textId="77777777" w:rsidR="00DB0D05" w:rsidRDefault="00DB0D05" w:rsidP="00E66C10">
      <w:pPr>
        <w:spacing w:after="0"/>
        <w:rPr>
          <w:sz w:val="24"/>
          <w:szCs w:val="24"/>
        </w:rPr>
      </w:pPr>
    </w:p>
    <w:p w14:paraId="41989145" w14:textId="77777777" w:rsidR="00DB0D05" w:rsidRDefault="00DB0D05" w:rsidP="00E66C10">
      <w:pPr>
        <w:spacing w:after="0"/>
        <w:rPr>
          <w:sz w:val="24"/>
          <w:szCs w:val="24"/>
        </w:rPr>
      </w:pPr>
    </w:p>
    <w:p w14:paraId="3A5B0DFD" w14:textId="472B4538" w:rsidR="00E66C10" w:rsidRDefault="00A01642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58293D">
        <w:rPr>
          <w:sz w:val="24"/>
          <w:szCs w:val="24"/>
        </w:rPr>
        <w:t>Which of the following statements is true regarding the two compounds shown below?</w:t>
      </w:r>
    </w:p>
    <w:p w14:paraId="620B52ED" w14:textId="67794947" w:rsidR="0058293D" w:rsidRDefault="0058293D" w:rsidP="00DB0D05">
      <w:pPr>
        <w:spacing w:after="0"/>
        <w:rPr>
          <w:sz w:val="24"/>
          <w:szCs w:val="24"/>
        </w:rPr>
      </w:pPr>
    </w:p>
    <w:p w14:paraId="32FD1A4F" w14:textId="34C45F57" w:rsidR="0058293D" w:rsidRDefault="00027483" w:rsidP="00DB0D0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A53F77" wp14:editId="0C22F958">
            <wp:extent cx="3200400" cy="176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81C5" w14:textId="43C2276D" w:rsidR="0058293D" w:rsidRDefault="0058293D" w:rsidP="00DB0D05">
      <w:pPr>
        <w:spacing w:after="0"/>
        <w:rPr>
          <w:sz w:val="24"/>
          <w:szCs w:val="24"/>
        </w:rPr>
      </w:pPr>
    </w:p>
    <w:p w14:paraId="0A6F57AB" w14:textId="77777777" w:rsidR="0058293D" w:rsidRDefault="0058293D" w:rsidP="00DB0D05">
      <w:pPr>
        <w:spacing w:after="0"/>
        <w:rPr>
          <w:sz w:val="24"/>
          <w:szCs w:val="24"/>
        </w:rPr>
      </w:pPr>
    </w:p>
    <w:p w14:paraId="6935ED84" w14:textId="3741E7A9" w:rsidR="0058293D" w:rsidRDefault="0058293D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They have the same density.</w:t>
      </w:r>
    </w:p>
    <w:p w14:paraId="7661203F" w14:textId="09B23C00" w:rsidR="0058293D" w:rsidRDefault="0058293D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They have different boiling points.</w:t>
      </w:r>
    </w:p>
    <w:p w14:paraId="15B4833A" w14:textId="29F3CDAE" w:rsidR="0058293D" w:rsidRDefault="0058293D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They have the same optical properties.</w:t>
      </w:r>
    </w:p>
    <w:p w14:paraId="09265DF6" w14:textId="310D2818" w:rsidR="0058293D" w:rsidRDefault="0058293D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They are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compounds.</w:t>
      </w:r>
    </w:p>
    <w:p w14:paraId="60C7FECF" w14:textId="40D6C981" w:rsidR="0058293D" w:rsidRDefault="0058293D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two compounds are constitutional isomers.</w:t>
      </w:r>
    </w:p>
    <w:p w14:paraId="6D3EADDE" w14:textId="18A0FFE2" w:rsidR="006E51F5" w:rsidRDefault="006E51F5" w:rsidP="00DB0D05">
      <w:pPr>
        <w:spacing w:after="0"/>
        <w:rPr>
          <w:sz w:val="24"/>
          <w:szCs w:val="24"/>
        </w:rPr>
      </w:pPr>
    </w:p>
    <w:p w14:paraId="738539AB" w14:textId="59025AA4" w:rsidR="006E51F5" w:rsidRDefault="006E51F5" w:rsidP="00DB0D05">
      <w:pPr>
        <w:spacing w:after="0"/>
        <w:rPr>
          <w:sz w:val="24"/>
          <w:szCs w:val="24"/>
        </w:rPr>
      </w:pPr>
    </w:p>
    <w:p w14:paraId="4A5C39CB" w14:textId="4099990D" w:rsidR="006E51F5" w:rsidRDefault="006E51F5" w:rsidP="00DB0D05">
      <w:pPr>
        <w:spacing w:after="0"/>
        <w:rPr>
          <w:sz w:val="24"/>
          <w:szCs w:val="24"/>
        </w:rPr>
      </w:pPr>
    </w:p>
    <w:p w14:paraId="5F916C6D" w14:textId="68F9703B" w:rsidR="00027483" w:rsidRDefault="00027483" w:rsidP="00DB0D05">
      <w:pPr>
        <w:spacing w:after="0"/>
        <w:rPr>
          <w:sz w:val="24"/>
          <w:szCs w:val="24"/>
        </w:rPr>
      </w:pPr>
    </w:p>
    <w:p w14:paraId="44537115" w14:textId="502610D0" w:rsidR="00027483" w:rsidRDefault="00027483" w:rsidP="00DB0D05">
      <w:pPr>
        <w:spacing w:after="0"/>
        <w:rPr>
          <w:sz w:val="24"/>
          <w:szCs w:val="24"/>
        </w:rPr>
      </w:pPr>
    </w:p>
    <w:p w14:paraId="5F5FE1C3" w14:textId="77777777" w:rsidR="00027483" w:rsidRDefault="00027483" w:rsidP="00DB0D05">
      <w:pPr>
        <w:spacing w:after="0"/>
        <w:rPr>
          <w:sz w:val="24"/>
          <w:szCs w:val="24"/>
        </w:rPr>
      </w:pPr>
    </w:p>
    <w:p w14:paraId="6401D066" w14:textId="34A4B811" w:rsidR="006E51F5" w:rsidRDefault="006E51F5" w:rsidP="00DB0D05">
      <w:pPr>
        <w:spacing w:after="0"/>
        <w:rPr>
          <w:sz w:val="24"/>
          <w:szCs w:val="24"/>
        </w:rPr>
      </w:pPr>
    </w:p>
    <w:p w14:paraId="41FCB68C" w14:textId="4A06F247" w:rsidR="006E51F5" w:rsidRPr="008233DA" w:rsidRDefault="006E51F5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8233DA">
        <w:rPr>
          <w:sz w:val="24"/>
          <w:szCs w:val="24"/>
        </w:rPr>
        <w:t>The R-enantiomer of a certain compound has a specific rotation of +80</w:t>
      </w:r>
      <w:r w:rsidR="008233DA">
        <w:rPr>
          <w:sz w:val="24"/>
          <w:szCs w:val="24"/>
          <w:vertAlign w:val="superscript"/>
        </w:rPr>
        <w:t>o</w:t>
      </w:r>
      <w:r w:rsidR="008233DA">
        <w:rPr>
          <w:sz w:val="24"/>
          <w:szCs w:val="24"/>
        </w:rPr>
        <w:t>.  What is the observed rotation for a solution containing the following mixtures?  (a) 70% R and 30% S.  (b) 50% R and 50% S.  (c) 40% R and 60% S.  (d) 32g of R and 8g of S.</w:t>
      </w:r>
    </w:p>
    <w:p w14:paraId="419EA19B" w14:textId="1951B7BB" w:rsidR="00A01642" w:rsidRDefault="00A01642" w:rsidP="00DB0D05">
      <w:pPr>
        <w:spacing w:after="0"/>
        <w:rPr>
          <w:sz w:val="24"/>
          <w:szCs w:val="24"/>
        </w:rPr>
      </w:pPr>
    </w:p>
    <w:p w14:paraId="6F024F62" w14:textId="77777777" w:rsidR="00A01642" w:rsidRDefault="00A01642" w:rsidP="00DB0D05">
      <w:pPr>
        <w:spacing w:after="0"/>
        <w:rPr>
          <w:sz w:val="24"/>
          <w:szCs w:val="24"/>
        </w:rPr>
      </w:pPr>
    </w:p>
    <w:p w14:paraId="10E02F63" w14:textId="7CFF8505" w:rsidR="00A01642" w:rsidRPr="00DB0D05" w:rsidRDefault="00A01642" w:rsidP="00DB0D05">
      <w:pPr>
        <w:spacing w:after="0"/>
        <w:rPr>
          <w:sz w:val="24"/>
          <w:szCs w:val="24"/>
        </w:rPr>
      </w:pPr>
    </w:p>
    <w:p w14:paraId="007D4795" w14:textId="77777777" w:rsidR="00E66C10" w:rsidRPr="00E66C10" w:rsidRDefault="00E66C10" w:rsidP="00E66C1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760D882A" w14:textId="77777777" w:rsidR="0064271F" w:rsidRDefault="0064271F" w:rsidP="00CF326D">
      <w:pPr>
        <w:spacing w:after="0"/>
        <w:rPr>
          <w:sz w:val="24"/>
          <w:szCs w:val="24"/>
        </w:rPr>
      </w:pPr>
    </w:p>
    <w:p w14:paraId="249F62C1" w14:textId="77777777" w:rsidR="0064271F" w:rsidRDefault="0064271F" w:rsidP="00CF326D">
      <w:pPr>
        <w:spacing w:after="0"/>
        <w:rPr>
          <w:sz w:val="24"/>
          <w:szCs w:val="24"/>
        </w:rPr>
      </w:pPr>
    </w:p>
    <w:p w14:paraId="6DC264EF" w14:textId="77777777" w:rsidR="0064271F" w:rsidRDefault="0064271F" w:rsidP="00CF326D">
      <w:pPr>
        <w:spacing w:after="0"/>
        <w:rPr>
          <w:sz w:val="24"/>
          <w:szCs w:val="24"/>
        </w:rPr>
      </w:pPr>
    </w:p>
    <w:p w14:paraId="08023231" w14:textId="77777777" w:rsidR="0064271F" w:rsidRDefault="0064271F" w:rsidP="00CF326D">
      <w:pPr>
        <w:spacing w:after="0"/>
        <w:rPr>
          <w:sz w:val="24"/>
          <w:szCs w:val="24"/>
        </w:rPr>
      </w:pP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8DC5DA3" w14:textId="4FA11DC6" w:rsidR="0064271F" w:rsidRDefault="00AD3B9B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9.  Which of the following</w:t>
      </w:r>
      <w:r w:rsidR="0062225B">
        <w:rPr>
          <w:sz w:val="24"/>
          <w:szCs w:val="24"/>
        </w:rPr>
        <w:t xml:space="preserve"> can be separated by distillation?</w:t>
      </w:r>
    </w:p>
    <w:p w14:paraId="73000B65" w14:textId="4C3311FA" w:rsidR="0062225B" w:rsidRDefault="0062225B" w:rsidP="00CF326D">
      <w:pPr>
        <w:spacing w:after="0"/>
        <w:rPr>
          <w:sz w:val="24"/>
          <w:szCs w:val="24"/>
        </w:rPr>
      </w:pPr>
    </w:p>
    <w:p w14:paraId="5E457B43" w14:textId="77777777" w:rsidR="0062225B" w:rsidRDefault="0062225B" w:rsidP="00CF326D">
      <w:pPr>
        <w:spacing w:after="0"/>
        <w:rPr>
          <w:sz w:val="24"/>
          <w:szCs w:val="24"/>
        </w:rPr>
      </w:pPr>
    </w:p>
    <w:p w14:paraId="2761F98C" w14:textId="3EFD4885" w:rsidR="0062225B" w:rsidRDefault="0062225B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Enantiomers</w:t>
      </w:r>
    </w:p>
    <w:p w14:paraId="15D3D93B" w14:textId="67E4CE2D" w:rsidR="0062225B" w:rsidRDefault="0062225B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Diastereomers</w:t>
      </w:r>
    </w:p>
    <w:p w14:paraId="4FC680FE" w14:textId="1B3C8838" w:rsidR="0062225B" w:rsidRDefault="0062225B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Compounds</w:t>
      </w:r>
    </w:p>
    <w:p w14:paraId="7C42977E" w14:textId="4B6A6860" w:rsidR="0062225B" w:rsidRDefault="0062225B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</w:t>
      </w:r>
    </w:p>
    <w:p w14:paraId="50EE1A9A" w14:textId="5083E867" w:rsidR="00AD3B9B" w:rsidRDefault="00AD3B9B" w:rsidP="00CF326D">
      <w:pPr>
        <w:spacing w:after="0"/>
        <w:rPr>
          <w:sz w:val="24"/>
          <w:szCs w:val="24"/>
        </w:rPr>
      </w:pPr>
    </w:p>
    <w:p w14:paraId="6F778F3B" w14:textId="77777777" w:rsidR="00354847" w:rsidRDefault="00354847" w:rsidP="00CF326D">
      <w:pPr>
        <w:spacing w:after="0"/>
        <w:rPr>
          <w:sz w:val="24"/>
          <w:szCs w:val="24"/>
        </w:rPr>
      </w:pPr>
    </w:p>
    <w:p w14:paraId="77183335" w14:textId="77777777" w:rsidR="00AB38AB" w:rsidRDefault="00AB38AB" w:rsidP="00CF326D">
      <w:pPr>
        <w:spacing w:after="0"/>
        <w:rPr>
          <w:sz w:val="24"/>
          <w:szCs w:val="24"/>
        </w:rPr>
      </w:pPr>
    </w:p>
    <w:p w14:paraId="76B19A14" w14:textId="77777777" w:rsidR="00AB38AB" w:rsidRDefault="00AB38AB" w:rsidP="00CF326D">
      <w:pPr>
        <w:spacing w:after="0"/>
        <w:rPr>
          <w:sz w:val="24"/>
          <w:szCs w:val="24"/>
        </w:rPr>
      </w:pPr>
    </w:p>
    <w:p w14:paraId="07AAD584" w14:textId="77777777" w:rsidR="00121ADA" w:rsidRDefault="00121ADA" w:rsidP="00A01642">
      <w:pPr>
        <w:spacing w:after="0"/>
        <w:rPr>
          <w:sz w:val="24"/>
          <w:szCs w:val="24"/>
        </w:rPr>
      </w:pPr>
    </w:p>
    <w:p w14:paraId="5765FB71" w14:textId="77777777" w:rsidR="00121ADA" w:rsidRDefault="00121ADA" w:rsidP="00A01642">
      <w:pPr>
        <w:spacing w:after="0"/>
        <w:rPr>
          <w:sz w:val="24"/>
          <w:szCs w:val="24"/>
        </w:rPr>
      </w:pPr>
    </w:p>
    <w:p w14:paraId="11E616EA" w14:textId="77777777" w:rsidR="00121ADA" w:rsidRDefault="00121ADA" w:rsidP="00A01642">
      <w:pPr>
        <w:spacing w:after="0"/>
        <w:rPr>
          <w:sz w:val="24"/>
          <w:szCs w:val="24"/>
        </w:rPr>
      </w:pPr>
    </w:p>
    <w:p w14:paraId="5D965FE9" w14:textId="77777777" w:rsidR="00121ADA" w:rsidRDefault="00121ADA" w:rsidP="00A01642">
      <w:pPr>
        <w:spacing w:after="0"/>
        <w:rPr>
          <w:sz w:val="24"/>
          <w:szCs w:val="24"/>
        </w:rPr>
      </w:pPr>
    </w:p>
    <w:p w14:paraId="74859D8A" w14:textId="77777777" w:rsidR="00121ADA" w:rsidRDefault="00121ADA" w:rsidP="00A01642">
      <w:pPr>
        <w:spacing w:after="0"/>
        <w:rPr>
          <w:sz w:val="24"/>
          <w:szCs w:val="24"/>
        </w:rPr>
      </w:pPr>
    </w:p>
    <w:p w14:paraId="3C542078" w14:textId="77777777" w:rsidR="00121ADA" w:rsidRDefault="00121ADA" w:rsidP="00A01642">
      <w:pPr>
        <w:spacing w:after="0"/>
        <w:rPr>
          <w:sz w:val="24"/>
          <w:szCs w:val="24"/>
        </w:rPr>
      </w:pPr>
    </w:p>
    <w:p w14:paraId="17B2A249" w14:textId="77777777" w:rsidR="0062225B" w:rsidRDefault="0062225B" w:rsidP="00A01642">
      <w:pPr>
        <w:spacing w:after="0"/>
        <w:rPr>
          <w:sz w:val="24"/>
          <w:szCs w:val="24"/>
        </w:rPr>
      </w:pPr>
    </w:p>
    <w:p w14:paraId="50018F5E" w14:textId="77777777" w:rsidR="0062225B" w:rsidRDefault="0062225B" w:rsidP="00A01642">
      <w:pPr>
        <w:spacing w:after="0"/>
        <w:rPr>
          <w:sz w:val="24"/>
          <w:szCs w:val="24"/>
        </w:rPr>
      </w:pPr>
    </w:p>
    <w:p w14:paraId="1E6C9CA0" w14:textId="77777777" w:rsidR="0062225B" w:rsidRDefault="0062225B" w:rsidP="00A01642">
      <w:pPr>
        <w:spacing w:after="0"/>
        <w:rPr>
          <w:sz w:val="24"/>
          <w:szCs w:val="24"/>
        </w:rPr>
      </w:pPr>
    </w:p>
    <w:p w14:paraId="610FC9AC" w14:textId="77777777" w:rsidR="0062225B" w:rsidRDefault="0062225B" w:rsidP="00A01642">
      <w:pPr>
        <w:spacing w:after="0"/>
        <w:rPr>
          <w:sz w:val="24"/>
          <w:szCs w:val="24"/>
        </w:rPr>
      </w:pPr>
    </w:p>
    <w:p w14:paraId="0CEF562C" w14:textId="77777777" w:rsidR="0062225B" w:rsidRDefault="0062225B" w:rsidP="00A01642">
      <w:pPr>
        <w:spacing w:after="0"/>
        <w:rPr>
          <w:sz w:val="24"/>
          <w:szCs w:val="24"/>
        </w:rPr>
      </w:pPr>
    </w:p>
    <w:p w14:paraId="56293D51" w14:textId="77777777" w:rsidR="0062225B" w:rsidRDefault="0062225B" w:rsidP="00A01642">
      <w:pPr>
        <w:spacing w:after="0"/>
        <w:rPr>
          <w:sz w:val="24"/>
          <w:szCs w:val="24"/>
        </w:rPr>
      </w:pPr>
    </w:p>
    <w:p w14:paraId="477889F7" w14:textId="77777777" w:rsidR="0062225B" w:rsidRDefault="0062225B" w:rsidP="00A01642">
      <w:pPr>
        <w:spacing w:after="0"/>
        <w:rPr>
          <w:sz w:val="24"/>
          <w:szCs w:val="24"/>
        </w:rPr>
      </w:pPr>
    </w:p>
    <w:p w14:paraId="35522727" w14:textId="77777777" w:rsidR="0062225B" w:rsidRDefault="0062225B" w:rsidP="00A01642">
      <w:pPr>
        <w:spacing w:after="0"/>
        <w:rPr>
          <w:sz w:val="24"/>
          <w:szCs w:val="24"/>
        </w:rPr>
      </w:pPr>
    </w:p>
    <w:p w14:paraId="50F1D10A" w14:textId="77777777" w:rsidR="0062225B" w:rsidRDefault="0062225B" w:rsidP="00A01642">
      <w:pPr>
        <w:spacing w:after="0"/>
        <w:rPr>
          <w:sz w:val="24"/>
          <w:szCs w:val="24"/>
        </w:rPr>
      </w:pPr>
    </w:p>
    <w:p w14:paraId="18083B5A" w14:textId="77777777" w:rsidR="0062225B" w:rsidRDefault="0062225B" w:rsidP="00A01642">
      <w:pPr>
        <w:spacing w:after="0"/>
        <w:rPr>
          <w:sz w:val="24"/>
          <w:szCs w:val="24"/>
        </w:rPr>
      </w:pPr>
    </w:p>
    <w:p w14:paraId="4ED5DFFB" w14:textId="77777777" w:rsidR="0062225B" w:rsidRDefault="0062225B" w:rsidP="00A01642">
      <w:pPr>
        <w:spacing w:after="0"/>
        <w:rPr>
          <w:sz w:val="24"/>
          <w:szCs w:val="24"/>
        </w:rPr>
      </w:pPr>
    </w:p>
    <w:p w14:paraId="29426B55" w14:textId="77777777" w:rsidR="0062225B" w:rsidRDefault="0062225B" w:rsidP="00A01642">
      <w:pPr>
        <w:spacing w:after="0"/>
        <w:rPr>
          <w:sz w:val="24"/>
          <w:szCs w:val="24"/>
        </w:rPr>
      </w:pPr>
    </w:p>
    <w:p w14:paraId="00CBFD51" w14:textId="77777777" w:rsidR="0062225B" w:rsidRDefault="0062225B" w:rsidP="00A01642">
      <w:pPr>
        <w:spacing w:after="0"/>
        <w:rPr>
          <w:sz w:val="24"/>
          <w:szCs w:val="24"/>
        </w:rPr>
      </w:pPr>
    </w:p>
    <w:p w14:paraId="1E8762A1" w14:textId="77777777" w:rsidR="0062225B" w:rsidRDefault="0062225B" w:rsidP="00A01642">
      <w:pPr>
        <w:spacing w:after="0"/>
        <w:rPr>
          <w:sz w:val="24"/>
          <w:szCs w:val="24"/>
        </w:rPr>
      </w:pPr>
    </w:p>
    <w:p w14:paraId="7C09D61D" w14:textId="77777777" w:rsidR="0062225B" w:rsidRDefault="0062225B" w:rsidP="00A01642">
      <w:pPr>
        <w:spacing w:after="0"/>
        <w:rPr>
          <w:sz w:val="24"/>
          <w:szCs w:val="24"/>
        </w:rPr>
      </w:pPr>
    </w:p>
    <w:p w14:paraId="546280A6" w14:textId="77777777" w:rsidR="0062225B" w:rsidRDefault="0062225B" w:rsidP="00A01642">
      <w:pPr>
        <w:spacing w:after="0"/>
        <w:rPr>
          <w:sz w:val="24"/>
          <w:szCs w:val="24"/>
        </w:rPr>
      </w:pPr>
    </w:p>
    <w:p w14:paraId="0EA067EE" w14:textId="77777777" w:rsidR="0062225B" w:rsidRDefault="0062225B" w:rsidP="00A01642">
      <w:pPr>
        <w:spacing w:after="0"/>
        <w:rPr>
          <w:sz w:val="24"/>
          <w:szCs w:val="24"/>
        </w:rPr>
      </w:pPr>
    </w:p>
    <w:p w14:paraId="6D1333C2" w14:textId="77777777" w:rsidR="0062225B" w:rsidRDefault="0062225B" w:rsidP="00A01642">
      <w:pPr>
        <w:spacing w:after="0"/>
        <w:rPr>
          <w:sz w:val="24"/>
          <w:szCs w:val="24"/>
        </w:rPr>
      </w:pPr>
    </w:p>
    <w:p w14:paraId="14CA2610" w14:textId="77777777" w:rsidR="0062225B" w:rsidRDefault="0062225B" w:rsidP="00A01642">
      <w:pPr>
        <w:spacing w:after="0"/>
        <w:rPr>
          <w:sz w:val="24"/>
          <w:szCs w:val="24"/>
        </w:rPr>
      </w:pPr>
    </w:p>
    <w:p w14:paraId="1A06DCED" w14:textId="77777777" w:rsidR="0062225B" w:rsidRDefault="0062225B" w:rsidP="00A01642">
      <w:pPr>
        <w:spacing w:after="0"/>
        <w:rPr>
          <w:sz w:val="24"/>
          <w:szCs w:val="24"/>
        </w:rPr>
      </w:pPr>
    </w:p>
    <w:p w14:paraId="48B66388" w14:textId="77777777" w:rsidR="0062225B" w:rsidRDefault="0062225B" w:rsidP="00A01642">
      <w:pPr>
        <w:spacing w:after="0"/>
        <w:rPr>
          <w:sz w:val="24"/>
          <w:szCs w:val="24"/>
        </w:rPr>
      </w:pPr>
    </w:p>
    <w:p w14:paraId="7DBA2923" w14:textId="77777777" w:rsidR="0062225B" w:rsidRDefault="0062225B" w:rsidP="00A01642">
      <w:pPr>
        <w:spacing w:after="0"/>
        <w:rPr>
          <w:sz w:val="24"/>
          <w:szCs w:val="24"/>
        </w:rPr>
      </w:pPr>
    </w:p>
    <w:p w14:paraId="62E43204" w14:textId="77777777" w:rsidR="0062225B" w:rsidRDefault="0062225B" w:rsidP="00A01642">
      <w:pPr>
        <w:spacing w:after="0"/>
        <w:rPr>
          <w:sz w:val="24"/>
          <w:szCs w:val="24"/>
        </w:rPr>
      </w:pPr>
    </w:p>
    <w:p w14:paraId="5F6BFB01" w14:textId="77777777" w:rsidR="0062225B" w:rsidRDefault="0062225B" w:rsidP="00A01642">
      <w:pPr>
        <w:spacing w:after="0"/>
        <w:rPr>
          <w:sz w:val="24"/>
          <w:szCs w:val="24"/>
        </w:rPr>
      </w:pPr>
    </w:p>
    <w:p w14:paraId="48267591" w14:textId="77777777" w:rsidR="0062225B" w:rsidRDefault="0062225B" w:rsidP="00A01642">
      <w:pPr>
        <w:spacing w:after="0"/>
        <w:rPr>
          <w:sz w:val="24"/>
          <w:szCs w:val="24"/>
        </w:rPr>
      </w:pPr>
    </w:p>
    <w:p w14:paraId="7082C05F" w14:textId="77777777" w:rsidR="0062225B" w:rsidRDefault="0062225B" w:rsidP="00A01642">
      <w:pPr>
        <w:spacing w:after="0"/>
        <w:rPr>
          <w:sz w:val="24"/>
          <w:szCs w:val="24"/>
        </w:rPr>
      </w:pPr>
    </w:p>
    <w:p w14:paraId="18A96058" w14:textId="77777777" w:rsidR="0062225B" w:rsidRDefault="0062225B" w:rsidP="00A01642">
      <w:pPr>
        <w:spacing w:after="0"/>
        <w:rPr>
          <w:sz w:val="24"/>
          <w:szCs w:val="24"/>
        </w:rPr>
      </w:pPr>
    </w:p>
    <w:p w14:paraId="7362EA75" w14:textId="77777777" w:rsidR="00121FAC" w:rsidRDefault="00354847" w:rsidP="006222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4128A8">
        <w:rPr>
          <w:sz w:val="24"/>
          <w:szCs w:val="24"/>
        </w:rPr>
        <w:t>The R-isomer of a certain compound has a specific rotation of +20</w:t>
      </w:r>
      <w:r w:rsidR="004128A8">
        <w:rPr>
          <w:sz w:val="24"/>
          <w:szCs w:val="24"/>
          <w:vertAlign w:val="superscript"/>
        </w:rPr>
        <w:t>0</w:t>
      </w:r>
      <w:r w:rsidR="004128A8">
        <w:rPr>
          <w:sz w:val="24"/>
          <w:szCs w:val="24"/>
        </w:rPr>
        <w:t>.  A 20 g sample consisting only of the R and S isomers produces an observed rotation of +14</w:t>
      </w:r>
      <w:r w:rsidR="004128A8">
        <w:rPr>
          <w:sz w:val="24"/>
          <w:szCs w:val="24"/>
          <w:vertAlign w:val="superscript"/>
        </w:rPr>
        <w:t>0</w:t>
      </w:r>
      <w:r w:rsidR="004128A8">
        <w:rPr>
          <w:sz w:val="24"/>
          <w:szCs w:val="24"/>
        </w:rPr>
        <w:t xml:space="preserve">.  (a) What is the optical purity?  </w:t>
      </w:r>
    </w:p>
    <w:p w14:paraId="64370280" w14:textId="6FE9B21D" w:rsidR="00121ADA" w:rsidRPr="004128A8" w:rsidRDefault="004128A8" w:rsidP="0062225B">
      <w:pPr>
        <w:spacing w:after="0"/>
        <w:rPr>
          <w:sz w:val="24"/>
          <w:szCs w:val="24"/>
        </w:rPr>
      </w:pPr>
      <w:r>
        <w:rPr>
          <w:sz w:val="24"/>
          <w:szCs w:val="24"/>
        </w:rPr>
        <w:t>(b) Calculate the enantiomeric excess.  (c) How many grams of the R and S isomers are in the mixture?  (d) What would be the new observed rotation if the enantiomeric excess of the S-isomer is 30%?</w:t>
      </w:r>
    </w:p>
    <w:p w14:paraId="043222C5" w14:textId="77777777" w:rsidR="00121ADA" w:rsidRDefault="00121ADA" w:rsidP="00A01642">
      <w:pPr>
        <w:spacing w:after="0"/>
        <w:rPr>
          <w:sz w:val="24"/>
          <w:szCs w:val="24"/>
        </w:rPr>
      </w:pPr>
    </w:p>
    <w:p w14:paraId="6BDE8CD2" w14:textId="77777777" w:rsidR="00121ADA" w:rsidRDefault="00121ADA" w:rsidP="00A01642">
      <w:pPr>
        <w:spacing w:after="0"/>
        <w:rPr>
          <w:sz w:val="24"/>
          <w:szCs w:val="24"/>
        </w:rPr>
      </w:pPr>
    </w:p>
    <w:p w14:paraId="0260EEE0" w14:textId="4EBC2A54" w:rsidR="00121ADA" w:rsidRDefault="00121ADA" w:rsidP="00A01642">
      <w:pPr>
        <w:spacing w:after="0"/>
        <w:rPr>
          <w:sz w:val="24"/>
          <w:szCs w:val="24"/>
        </w:rPr>
      </w:pPr>
    </w:p>
    <w:p w14:paraId="59BCA52B" w14:textId="77777777" w:rsidR="00121ADA" w:rsidRDefault="00121ADA" w:rsidP="00A01642">
      <w:pPr>
        <w:spacing w:after="0"/>
        <w:rPr>
          <w:sz w:val="24"/>
          <w:szCs w:val="24"/>
        </w:rPr>
      </w:pPr>
    </w:p>
    <w:p w14:paraId="273F295D" w14:textId="77777777" w:rsidR="00121ADA" w:rsidRDefault="00121ADA" w:rsidP="00A01642">
      <w:pPr>
        <w:spacing w:after="0"/>
        <w:rPr>
          <w:sz w:val="24"/>
          <w:szCs w:val="24"/>
        </w:rPr>
      </w:pPr>
    </w:p>
    <w:p w14:paraId="753ED10E" w14:textId="35474B79" w:rsidR="00121ADA" w:rsidRDefault="00121ADA" w:rsidP="00A01642">
      <w:pPr>
        <w:spacing w:after="0"/>
        <w:rPr>
          <w:sz w:val="24"/>
          <w:szCs w:val="24"/>
        </w:rPr>
      </w:pPr>
    </w:p>
    <w:p w14:paraId="0B272572" w14:textId="77D43AA3" w:rsidR="00EC4693" w:rsidRDefault="00EC4693" w:rsidP="00A01642">
      <w:pPr>
        <w:spacing w:after="0"/>
        <w:rPr>
          <w:sz w:val="24"/>
          <w:szCs w:val="24"/>
        </w:rPr>
      </w:pPr>
    </w:p>
    <w:p w14:paraId="23DA7035" w14:textId="0E0F77CD" w:rsidR="00EC4693" w:rsidRDefault="00EC4693" w:rsidP="00A01642">
      <w:pPr>
        <w:spacing w:after="0"/>
        <w:rPr>
          <w:sz w:val="24"/>
          <w:szCs w:val="24"/>
        </w:rPr>
      </w:pPr>
    </w:p>
    <w:p w14:paraId="02739F16" w14:textId="28AAB788" w:rsidR="00EC4693" w:rsidRDefault="00EC4693" w:rsidP="00A01642">
      <w:pPr>
        <w:spacing w:after="0"/>
        <w:rPr>
          <w:sz w:val="24"/>
          <w:szCs w:val="24"/>
        </w:rPr>
      </w:pPr>
    </w:p>
    <w:p w14:paraId="384F9A26" w14:textId="60D9880F" w:rsidR="00EC4693" w:rsidRDefault="00EC4693" w:rsidP="00A01642">
      <w:pPr>
        <w:spacing w:after="0"/>
        <w:rPr>
          <w:sz w:val="24"/>
          <w:szCs w:val="24"/>
        </w:rPr>
      </w:pPr>
    </w:p>
    <w:p w14:paraId="144582A4" w14:textId="49B1833A" w:rsidR="00EC4693" w:rsidRDefault="00EC4693" w:rsidP="00A01642">
      <w:pPr>
        <w:spacing w:after="0"/>
        <w:rPr>
          <w:sz w:val="24"/>
          <w:szCs w:val="24"/>
        </w:rPr>
      </w:pPr>
    </w:p>
    <w:p w14:paraId="3A042402" w14:textId="4BE635B2" w:rsidR="00EC4693" w:rsidRDefault="00EC4693" w:rsidP="00A01642">
      <w:pPr>
        <w:spacing w:after="0"/>
        <w:rPr>
          <w:sz w:val="24"/>
          <w:szCs w:val="24"/>
        </w:rPr>
      </w:pPr>
    </w:p>
    <w:p w14:paraId="59A6C6C1" w14:textId="6E23B2D3" w:rsidR="00EC4693" w:rsidRDefault="00EC4693" w:rsidP="00A01642">
      <w:pPr>
        <w:spacing w:after="0"/>
        <w:rPr>
          <w:sz w:val="24"/>
          <w:szCs w:val="24"/>
        </w:rPr>
      </w:pPr>
    </w:p>
    <w:p w14:paraId="6A904B40" w14:textId="3CA3C72B" w:rsidR="00EC4693" w:rsidRDefault="00EC4693" w:rsidP="00A01642">
      <w:pPr>
        <w:spacing w:after="0"/>
        <w:rPr>
          <w:sz w:val="24"/>
          <w:szCs w:val="24"/>
        </w:rPr>
      </w:pPr>
    </w:p>
    <w:p w14:paraId="721C8C31" w14:textId="4C3B3042" w:rsidR="00EC4693" w:rsidRDefault="00EC4693" w:rsidP="00A01642">
      <w:pPr>
        <w:spacing w:after="0"/>
        <w:rPr>
          <w:sz w:val="24"/>
          <w:szCs w:val="24"/>
        </w:rPr>
      </w:pPr>
    </w:p>
    <w:p w14:paraId="38607A9F" w14:textId="77777777" w:rsidR="00EC4693" w:rsidRDefault="00EC4693" w:rsidP="00A01642">
      <w:pPr>
        <w:spacing w:after="0"/>
        <w:rPr>
          <w:sz w:val="24"/>
          <w:szCs w:val="24"/>
        </w:rPr>
      </w:pPr>
    </w:p>
    <w:p w14:paraId="08FAACE1" w14:textId="77777777" w:rsidR="00121ADA" w:rsidRDefault="00121ADA" w:rsidP="00A01642">
      <w:pPr>
        <w:spacing w:after="0"/>
        <w:rPr>
          <w:sz w:val="24"/>
          <w:szCs w:val="24"/>
        </w:rPr>
      </w:pPr>
    </w:p>
    <w:p w14:paraId="4E98B20F" w14:textId="23B0AE50" w:rsidR="00121ADA" w:rsidRDefault="00121ADA" w:rsidP="00A01642">
      <w:pPr>
        <w:spacing w:after="0"/>
        <w:rPr>
          <w:sz w:val="24"/>
          <w:szCs w:val="24"/>
        </w:rPr>
      </w:pPr>
    </w:p>
    <w:p w14:paraId="19D357D8" w14:textId="5BDDAB25" w:rsidR="00EC4693" w:rsidRDefault="00EC4693" w:rsidP="00A01642">
      <w:pPr>
        <w:spacing w:after="0"/>
        <w:rPr>
          <w:sz w:val="24"/>
          <w:szCs w:val="24"/>
        </w:rPr>
      </w:pPr>
    </w:p>
    <w:p w14:paraId="61FB94B0" w14:textId="23F24B7F" w:rsidR="00EC4693" w:rsidRDefault="00EC4693" w:rsidP="00A01642">
      <w:pPr>
        <w:spacing w:after="0"/>
        <w:rPr>
          <w:sz w:val="24"/>
          <w:szCs w:val="24"/>
        </w:rPr>
      </w:pPr>
    </w:p>
    <w:p w14:paraId="21470F4C" w14:textId="3E229284" w:rsidR="00EC4693" w:rsidRDefault="00EC4693" w:rsidP="00A01642">
      <w:pPr>
        <w:spacing w:after="0"/>
        <w:rPr>
          <w:sz w:val="24"/>
          <w:szCs w:val="24"/>
        </w:rPr>
      </w:pPr>
    </w:p>
    <w:p w14:paraId="4F5BA11D" w14:textId="0940BEE3" w:rsidR="00EC4693" w:rsidRDefault="00EC4693" w:rsidP="00A01642">
      <w:pPr>
        <w:spacing w:after="0"/>
        <w:rPr>
          <w:sz w:val="24"/>
          <w:szCs w:val="24"/>
        </w:rPr>
      </w:pPr>
    </w:p>
    <w:p w14:paraId="13E7CCC8" w14:textId="3EA7BE9E" w:rsidR="00EC4693" w:rsidRDefault="00EC4693" w:rsidP="00A01642">
      <w:pPr>
        <w:spacing w:after="0"/>
        <w:rPr>
          <w:sz w:val="24"/>
          <w:szCs w:val="24"/>
        </w:rPr>
      </w:pPr>
    </w:p>
    <w:p w14:paraId="44488273" w14:textId="2CC14175" w:rsidR="00EC4693" w:rsidRDefault="00EC4693" w:rsidP="00A01642">
      <w:pPr>
        <w:spacing w:after="0"/>
        <w:rPr>
          <w:sz w:val="24"/>
          <w:szCs w:val="24"/>
        </w:rPr>
      </w:pPr>
    </w:p>
    <w:p w14:paraId="0CF8EA84" w14:textId="44498898" w:rsidR="00EC4693" w:rsidRDefault="00EC4693" w:rsidP="00A01642">
      <w:pPr>
        <w:spacing w:after="0"/>
        <w:rPr>
          <w:sz w:val="24"/>
          <w:szCs w:val="24"/>
        </w:rPr>
      </w:pPr>
    </w:p>
    <w:p w14:paraId="540A035D" w14:textId="2D802E4D" w:rsidR="00EC4693" w:rsidRDefault="00EC4693" w:rsidP="00A01642">
      <w:pPr>
        <w:spacing w:after="0"/>
        <w:rPr>
          <w:sz w:val="24"/>
          <w:szCs w:val="24"/>
        </w:rPr>
      </w:pPr>
    </w:p>
    <w:p w14:paraId="6C3DA4B6" w14:textId="77777777" w:rsidR="000F2D97" w:rsidRDefault="000F2D97" w:rsidP="00A01642">
      <w:pPr>
        <w:spacing w:after="0"/>
        <w:rPr>
          <w:sz w:val="24"/>
          <w:szCs w:val="24"/>
        </w:rPr>
      </w:pPr>
    </w:p>
    <w:p w14:paraId="0AAF4CF7" w14:textId="0228517D" w:rsidR="00EC4693" w:rsidRDefault="00EC4693" w:rsidP="00A01642">
      <w:pPr>
        <w:spacing w:after="0"/>
        <w:rPr>
          <w:sz w:val="24"/>
          <w:szCs w:val="24"/>
        </w:rPr>
      </w:pPr>
    </w:p>
    <w:p w14:paraId="6F1302F9" w14:textId="77777777" w:rsidR="00121ADA" w:rsidRDefault="00121ADA" w:rsidP="00A01642">
      <w:pPr>
        <w:spacing w:after="0"/>
        <w:rPr>
          <w:sz w:val="24"/>
          <w:szCs w:val="24"/>
        </w:rPr>
      </w:pPr>
    </w:p>
    <w:p w14:paraId="2C611902" w14:textId="13E4BFDF" w:rsidR="00121ADA" w:rsidRDefault="00121ADA" w:rsidP="00A01642">
      <w:pPr>
        <w:spacing w:after="0"/>
        <w:rPr>
          <w:sz w:val="24"/>
          <w:szCs w:val="24"/>
        </w:rPr>
      </w:pPr>
    </w:p>
    <w:p w14:paraId="49A19B43" w14:textId="57CE3D98" w:rsidR="000F2D97" w:rsidRDefault="000F2D97" w:rsidP="00A01642">
      <w:pPr>
        <w:spacing w:after="0"/>
        <w:rPr>
          <w:sz w:val="24"/>
          <w:szCs w:val="24"/>
        </w:rPr>
      </w:pPr>
    </w:p>
    <w:p w14:paraId="1E1DCB69" w14:textId="781130CA" w:rsidR="000F2D97" w:rsidRDefault="000F2D97" w:rsidP="00A01642">
      <w:pPr>
        <w:spacing w:after="0"/>
        <w:rPr>
          <w:sz w:val="24"/>
          <w:szCs w:val="24"/>
        </w:rPr>
      </w:pPr>
    </w:p>
    <w:p w14:paraId="4689B7AF" w14:textId="2C58899F" w:rsidR="000F2D97" w:rsidRDefault="000F2D97" w:rsidP="00A01642">
      <w:pPr>
        <w:spacing w:after="0"/>
        <w:rPr>
          <w:sz w:val="24"/>
          <w:szCs w:val="24"/>
        </w:rPr>
      </w:pPr>
    </w:p>
    <w:p w14:paraId="5BA45275" w14:textId="49FC2719" w:rsidR="000F2D97" w:rsidRDefault="000F2D97" w:rsidP="00A01642">
      <w:pPr>
        <w:spacing w:after="0"/>
        <w:rPr>
          <w:sz w:val="24"/>
          <w:szCs w:val="24"/>
        </w:rPr>
      </w:pPr>
    </w:p>
    <w:p w14:paraId="6974C6B1" w14:textId="3FF7619F" w:rsidR="000F2D97" w:rsidRDefault="000F2D97" w:rsidP="00A01642">
      <w:pPr>
        <w:spacing w:after="0"/>
        <w:rPr>
          <w:sz w:val="24"/>
          <w:szCs w:val="24"/>
        </w:rPr>
      </w:pPr>
    </w:p>
    <w:p w14:paraId="1068EB21" w14:textId="241106B7" w:rsidR="000F2D97" w:rsidRDefault="000F2D97" w:rsidP="00A01642">
      <w:pPr>
        <w:spacing w:after="0"/>
        <w:rPr>
          <w:sz w:val="24"/>
          <w:szCs w:val="24"/>
        </w:rPr>
      </w:pPr>
    </w:p>
    <w:p w14:paraId="061B190F" w14:textId="437A6336" w:rsidR="00D368A4" w:rsidRPr="00D368A4" w:rsidRDefault="00D368A4" w:rsidP="00653D20">
      <w:pPr>
        <w:spacing w:after="0"/>
        <w:rPr>
          <w:sz w:val="24"/>
          <w:szCs w:val="24"/>
        </w:rPr>
        <w:sectPr w:rsidR="00D368A4" w:rsidRPr="00D368A4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DF47D2" w14:textId="77777777" w:rsidR="00E56F64" w:rsidRDefault="00E56F64" w:rsidP="00653D20">
      <w:pPr>
        <w:spacing w:after="0"/>
        <w:rPr>
          <w:b/>
          <w:bCs/>
          <w:sz w:val="28"/>
          <w:szCs w:val="28"/>
        </w:rPr>
        <w:sectPr w:rsidR="00E56F64" w:rsidSect="00ED53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4DA88D" w14:textId="02B13FD4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6E1D6982" w14:textId="77777777" w:rsidR="00D03246" w:rsidRDefault="00D03246" w:rsidP="00D03246">
      <w:pPr>
        <w:spacing w:after="0"/>
        <w:rPr>
          <w:sz w:val="24"/>
          <w:szCs w:val="24"/>
        </w:rPr>
      </w:pPr>
    </w:p>
    <w:p w14:paraId="6AD2A7E4" w14:textId="065A4581" w:rsidR="00A173E6" w:rsidRDefault="00A173E6" w:rsidP="00653D20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[α]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25</m:t>
            </m:r>
          </m:sup>
        </m:sSubSup>
      </m:oMath>
      <w:r w:rsidR="00C070D0">
        <w:rPr>
          <w:rFonts w:eastAsiaTheme="minorEastAsia"/>
          <w:sz w:val="24"/>
          <w:szCs w:val="24"/>
        </w:rPr>
        <w:t xml:space="preserve"> = </w:t>
      </w:r>
      <w:r w:rsidR="00C070D0" w:rsidRPr="0062225B">
        <w:rPr>
          <w:rFonts w:eastAsiaTheme="minorEastAsia"/>
          <w:color w:val="0070C0"/>
          <w:sz w:val="24"/>
          <w:szCs w:val="24"/>
        </w:rPr>
        <w:t>-</w:t>
      </w:r>
      <w:r w:rsidR="00C070D0">
        <w:rPr>
          <w:rFonts w:eastAsiaTheme="minorEastAsia"/>
          <w:sz w:val="24"/>
          <w:szCs w:val="24"/>
        </w:rPr>
        <w:t>60</w:t>
      </w:r>
      <w:r w:rsidR="00FC1A86">
        <w:rPr>
          <w:rFonts w:eastAsiaTheme="minorEastAsia"/>
          <w:sz w:val="24"/>
          <w:szCs w:val="24"/>
          <w:vertAlign w:val="superscript"/>
        </w:rPr>
        <w:t>0</w:t>
      </w:r>
    </w:p>
    <w:p w14:paraId="412B6081" w14:textId="5049C4DB" w:rsidR="00C070D0" w:rsidRDefault="00C070D0" w:rsidP="00653D20">
      <w:pPr>
        <w:spacing w:after="0"/>
        <w:rPr>
          <w:sz w:val="24"/>
          <w:szCs w:val="24"/>
        </w:rPr>
      </w:pPr>
    </w:p>
    <w:p w14:paraId="3911E9AA" w14:textId="5333F67C" w:rsidR="00C070D0" w:rsidRDefault="00C070D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C1A86">
        <w:rPr>
          <w:rFonts w:cstheme="minorHAnsi"/>
          <w:sz w:val="24"/>
          <w:szCs w:val="24"/>
        </w:rPr>
        <w:t>α</w:t>
      </w:r>
      <w:r w:rsidR="00FC1A86">
        <w:rPr>
          <w:sz w:val="24"/>
          <w:szCs w:val="24"/>
        </w:rPr>
        <w:t xml:space="preserve"> = </w:t>
      </w:r>
      <w:r w:rsidR="00FC1A86" w:rsidRPr="0062225B">
        <w:rPr>
          <w:color w:val="FF0000"/>
          <w:sz w:val="24"/>
          <w:szCs w:val="24"/>
        </w:rPr>
        <w:t>+</w:t>
      </w:r>
      <w:r w:rsidR="00FC1A86">
        <w:rPr>
          <w:sz w:val="24"/>
          <w:szCs w:val="24"/>
        </w:rPr>
        <w:t>1.386</w:t>
      </w:r>
      <w:r w:rsidR="00FC1A86">
        <w:rPr>
          <w:sz w:val="24"/>
          <w:szCs w:val="24"/>
          <w:vertAlign w:val="superscript"/>
        </w:rPr>
        <w:t>0</w:t>
      </w:r>
    </w:p>
    <w:p w14:paraId="1005AB83" w14:textId="449187D9" w:rsidR="00FC1A86" w:rsidRDefault="00FC1A86" w:rsidP="00653D20">
      <w:pPr>
        <w:spacing w:after="0"/>
        <w:rPr>
          <w:sz w:val="24"/>
          <w:szCs w:val="24"/>
        </w:rPr>
      </w:pPr>
    </w:p>
    <w:p w14:paraId="1E155FB5" w14:textId="41FBCED4" w:rsidR="00FC1A86" w:rsidRDefault="00FC1A8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13263">
        <w:rPr>
          <w:sz w:val="24"/>
          <w:szCs w:val="24"/>
        </w:rPr>
        <w:t>D</w:t>
      </w:r>
    </w:p>
    <w:p w14:paraId="743A8077" w14:textId="5A550B2D" w:rsidR="00013263" w:rsidRDefault="00013263" w:rsidP="00653D20">
      <w:pPr>
        <w:spacing w:after="0"/>
        <w:rPr>
          <w:sz w:val="24"/>
          <w:szCs w:val="24"/>
        </w:rPr>
      </w:pPr>
    </w:p>
    <w:p w14:paraId="69B04B3C" w14:textId="77777777" w:rsidR="00B42CF3" w:rsidRDefault="0001326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B42CF3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B42CF3">
        <w:rPr>
          <w:sz w:val="24"/>
          <w:szCs w:val="24"/>
        </w:rPr>
        <w:t xml:space="preserve">  80%</w:t>
      </w:r>
    </w:p>
    <w:p w14:paraId="4C7E102D" w14:textId="77777777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4b.  0%</w:t>
      </w:r>
    </w:p>
    <w:p w14:paraId="72E72F1E" w14:textId="77777777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4c.  100%</w:t>
      </w:r>
    </w:p>
    <w:p w14:paraId="2F7F9BA7" w14:textId="77777777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4d.  40%</w:t>
      </w:r>
    </w:p>
    <w:p w14:paraId="3C1027EB" w14:textId="77777777" w:rsidR="00B42CF3" w:rsidRDefault="00B42CF3" w:rsidP="00653D20">
      <w:pPr>
        <w:spacing w:after="0"/>
        <w:rPr>
          <w:sz w:val="24"/>
          <w:szCs w:val="24"/>
        </w:rPr>
      </w:pPr>
    </w:p>
    <w:p w14:paraId="7FBB3ABC" w14:textId="77777777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D</w:t>
      </w:r>
    </w:p>
    <w:p w14:paraId="5D110175" w14:textId="77777777" w:rsidR="00B42CF3" w:rsidRDefault="00B42CF3" w:rsidP="00653D20">
      <w:pPr>
        <w:spacing w:after="0"/>
        <w:rPr>
          <w:sz w:val="24"/>
          <w:szCs w:val="24"/>
        </w:rPr>
      </w:pPr>
    </w:p>
    <w:p w14:paraId="3F8D8835" w14:textId="77777777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6a.  70% R and 30% S</w:t>
      </w:r>
    </w:p>
    <w:p w14:paraId="0B9AA294" w14:textId="2FAEF128" w:rsidR="00013263" w:rsidRPr="00FC1A86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6b.  21g of R and 9g of S  </w:t>
      </w:r>
      <w:r w:rsidR="00013263">
        <w:rPr>
          <w:sz w:val="24"/>
          <w:szCs w:val="24"/>
        </w:rPr>
        <w:t xml:space="preserve">  </w:t>
      </w:r>
    </w:p>
    <w:p w14:paraId="79CE307D" w14:textId="65666512" w:rsidR="00FC1A86" w:rsidRDefault="00FC1A86" w:rsidP="00653D20">
      <w:pPr>
        <w:spacing w:after="0"/>
        <w:rPr>
          <w:sz w:val="24"/>
          <w:szCs w:val="24"/>
        </w:rPr>
      </w:pPr>
    </w:p>
    <w:p w14:paraId="24403FB4" w14:textId="7B3A6895" w:rsidR="00B42CF3" w:rsidRDefault="00B42CF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027483">
        <w:rPr>
          <w:sz w:val="24"/>
          <w:szCs w:val="24"/>
        </w:rPr>
        <w:t>B</w:t>
      </w:r>
    </w:p>
    <w:p w14:paraId="0ACB1AE9" w14:textId="77777777" w:rsidR="008233DA" w:rsidRDefault="008233DA" w:rsidP="00653D20">
      <w:pPr>
        <w:spacing w:after="0"/>
        <w:rPr>
          <w:sz w:val="24"/>
          <w:szCs w:val="24"/>
        </w:rPr>
      </w:pPr>
    </w:p>
    <w:p w14:paraId="0F49B158" w14:textId="5FE0D8CE" w:rsidR="008233DA" w:rsidRDefault="0002748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8233D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8233DA">
        <w:rPr>
          <w:sz w:val="24"/>
          <w:szCs w:val="24"/>
        </w:rPr>
        <w:t xml:space="preserve">  </w:t>
      </w:r>
      <w:r w:rsidR="008233DA" w:rsidRPr="0062225B">
        <w:rPr>
          <w:color w:val="FF0000"/>
          <w:sz w:val="24"/>
          <w:szCs w:val="24"/>
        </w:rPr>
        <w:t>+</w:t>
      </w:r>
      <w:r w:rsidR="008233DA">
        <w:rPr>
          <w:sz w:val="24"/>
          <w:szCs w:val="24"/>
        </w:rPr>
        <w:t>32</w:t>
      </w:r>
      <w:r w:rsidR="008233DA">
        <w:rPr>
          <w:sz w:val="24"/>
          <w:szCs w:val="24"/>
          <w:vertAlign w:val="superscript"/>
        </w:rPr>
        <w:t>0</w:t>
      </w:r>
    </w:p>
    <w:p w14:paraId="4FEA382B" w14:textId="51AC3D68" w:rsidR="008233DA" w:rsidRDefault="008233D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8b.  0</w:t>
      </w:r>
      <w:r>
        <w:rPr>
          <w:sz w:val="24"/>
          <w:szCs w:val="24"/>
          <w:vertAlign w:val="superscript"/>
        </w:rPr>
        <w:t>0</w:t>
      </w:r>
    </w:p>
    <w:p w14:paraId="57BCA715" w14:textId="4FBB1C74" w:rsidR="008233DA" w:rsidRDefault="008233D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8c.  </w:t>
      </w:r>
      <w:r w:rsidRPr="0062225B">
        <w:rPr>
          <w:color w:val="0070C0"/>
          <w:sz w:val="24"/>
          <w:szCs w:val="24"/>
        </w:rPr>
        <w:t>-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0</w:t>
      </w:r>
    </w:p>
    <w:p w14:paraId="583F5C24" w14:textId="1D34BF1F" w:rsidR="008233DA" w:rsidRDefault="008233D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8d.  </w:t>
      </w:r>
      <w:r w:rsidR="0062225B" w:rsidRPr="0062225B">
        <w:rPr>
          <w:color w:val="FF0000"/>
          <w:sz w:val="24"/>
          <w:szCs w:val="24"/>
        </w:rPr>
        <w:t>+</w:t>
      </w:r>
      <w:r w:rsidR="0062225B">
        <w:rPr>
          <w:sz w:val="24"/>
          <w:szCs w:val="24"/>
        </w:rPr>
        <w:t>48</w:t>
      </w:r>
      <w:r w:rsidR="0062225B">
        <w:rPr>
          <w:sz w:val="24"/>
          <w:szCs w:val="24"/>
          <w:vertAlign w:val="superscript"/>
        </w:rPr>
        <w:t>0</w:t>
      </w:r>
    </w:p>
    <w:p w14:paraId="0B94D059" w14:textId="67098FC4" w:rsidR="0062225B" w:rsidRDefault="0062225B" w:rsidP="00653D20">
      <w:pPr>
        <w:spacing w:after="0"/>
        <w:rPr>
          <w:sz w:val="24"/>
          <w:szCs w:val="24"/>
        </w:rPr>
      </w:pPr>
    </w:p>
    <w:p w14:paraId="74DD3D33" w14:textId="6D73BF10" w:rsidR="0062225B" w:rsidRDefault="006222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B</w:t>
      </w:r>
    </w:p>
    <w:p w14:paraId="0C75B16A" w14:textId="1A23F8DE" w:rsidR="0062225B" w:rsidRDefault="0062225B" w:rsidP="00653D20">
      <w:pPr>
        <w:spacing w:after="0"/>
        <w:rPr>
          <w:sz w:val="24"/>
          <w:szCs w:val="24"/>
        </w:rPr>
      </w:pPr>
    </w:p>
    <w:p w14:paraId="71D0015E" w14:textId="77777777" w:rsidR="004128A8" w:rsidRDefault="006222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4128A8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4128A8">
        <w:rPr>
          <w:sz w:val="24"/>
          <w:szCs w:val="24"/>
        </w:rPr>
        <w:t xml:space="preserve">  0.70</w:t>
      </w:r>
    </w:p>
    <w:p w14:paraId="309E8AAE" w14:textId="77777777" w:rsidR="004128A8" w:rsidRDefault="004128A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10b.  70%</w:t>
      </w:r>
    </w:p>
    <w:p w14:paraId="78BE8279" w14:textId="66A96E3D" w:rsidR="004128A8" w:rsidRDefault="004128A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10c.  17g of R and 3g of S</w:t>
      </w:r>
    </w:p>
    <w:p w14:paraId="713DEE3E" w14:textId="77777777" w:rsidR="00121FAC" w:rsidRDefault="004128A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10d.  </w:t>
      </w:r>
      <w:r w:rsidR="00121FAC">
        <w:rPr>
          <w:sz w:val="24"/>
          <w:szCs w:val="24"/>
        </w:rPr>
        <w:t>-4.2</w:t>
      </w:r>
      <w:r w:rsidR="00121FAC">
        <w:rPr>
          <w:sz w:val="24"/>
          <w:szCs w:val="24"/>
          <w:vertAlign w:val="superscript"/>
        </w:rPr>
        <w:t>0</w:t>
      </w:r>
    </w:p>
    <w:p w14:paraId="710F0974" w14:textId="32E75F40" w:rsidR="0062225B" w:rsidRPr="0062225B" w:rsidRDefault="006222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091A177" w14:textId="25FA52DD" w:rsidR="00027483" w:rsidRDefault="0002748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91FA801" w14:textId="77777777" w:rsidR="00FC1A86" w:rsidRPr="00FC1A86" w:rsidRDefault="00FC1A86" w:rsidP="00653D20">
      <w:pPr>
        <w:spacing w:after="0"/>
        <w:rPr>
          <w:sz w:val="24"/>
          <w:szCs w:val="24"/>
        </w:rPr>
      </w:pPr>
    </w:p>
    <w:p w14:paraId="66BF324C" w14:textId="19C4B5BF" w:rsidR="003B48F0" w:rsidRDefault="00A173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9C1ED" w14:textId="07C049A6" w:rsidR="00A01642" w:rsidRDefault="00A01642" w:rsidP="00653D20">
      <w:pPr>
        <w:spacing w:after="0"/>
        <w:rPr>
          <w:sz w:val="24"/>
          <w:szCs w:val="24"/>
        </w:rPr>
      </w:pPr>
    </w:p>
    <w:p w14:paraId="33F20E2C" w14:textId="68168606" w:rsidR="00C072C0" w:rsidRDefault="00C072C0" w:rsidP="004C42CA">
      <w:pPr>
        <w:spacing w:after="0"/>
        <w:rPr>
          <w:sz w:val="24"/>
          <w:szCs w:val="24"/>
        </w:rPr>
      </w:pPr>
    </w:p>
    <w:p w14:paraId="43207E6E" w14:textId="509F0B2A" w:rsidR="00C072C0" w:rsidRDefault="00C072C0" w:rsidP="004C42CA">
      <w:pPr>
        <w:spacing w:after="0"/>
        <w:rPr>
          <w:sz w:val="24"/>
          <w:szCs w:val="24"/>
        </w:rPr>
      </w:pPr>
    </w:p>
    <w:p w14:paraId="007C35DC" w14:textId="382AE61B" w:rsidR="00C072C0" w:rsidRDefault="00C072C0" w:rsidP="004C42CA">
      <w:pPr>
        <w:spacing w:after="0"/>
        <w:rPr>
          <w:sz w:val="24"/>
          <w:szCs w:val="24"/>
        </w:rPr>
      </w:pPr>
    </w:p>
    <w:p w14:paraId="60CA6197" w14:textId="4F0EC39C" w:rsidR="00C072C0" w:rsidRDefault="00C072C0" w:rsidP="004C42CA">
      <w:pPr>
        <w:spacing w:after="0"/>
        <w:rPr>
          <w:sz w:val="24"/>
          <w:szCs w:val="24"/>
        </w:rPr>
      </w:pPr>
    </w:p>
    <w:p w14:paraId="047304C7" w14:textId="27EC833A" w:rsidR="00C072C0" w:rsidRPr="00EC4693" w:rsidRDefault="00C072C0" w:rsidP="004C42CA">
      <w:pPr>
        <w:spacing w:after="0"/>
        <w:rPr>
          <w:sz w:val="24"/>
          <w:szCs w:val="24"/>
        </w:rPr>
      </w:pPr>
    </w:p>
    <w:sectPr w:rsidR="00C072C0" w:rsidRPr="00EC4693" w:rsidSect="005146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C15"/>
    <w:multiLevelType w:val="hybridMultilevel"/>
    <w:tmpl w:val="73A63080"/>
    <w:lvl w:ilvl="0" w:tplc="7A50A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4E2C"/>
    <w:rsid w:val="00013263"/>
    <w:rsid w:val="00017611"/>
    <w:rsid w:val="0002176F"/>
    <w:rsid w:val="00027483"/>
    <w:rsid w:val="00032769"/>
    <w:rsid w:val="00035917"/>
    <w:rsid w:val="00066EC1"/>
    <w:rsid w:val="00074042"/>
    <w:rsid w:val="000956F0"/>
    <w:rsid w:val="000B50E4"/>
    <w:rsid w:val="000E521D"/>
    <w:rsid w:val="000F2D97"/>
    <w:rsid w:val="000F306C"/>
    <w:rsid w:val="00121ADA"/>
    <w:rsid w:val="00121FAC"/>
    <w:rsid w:val="001433A7"/>
    <w:rsid w:val="0014737C"/>
    <w:rsid w:val="00172F23"/>
    <w:rsid w:val="001C7167"/>
    <w:rsid w:val="001F3C56"/>
    <w:rsid w:val="00212CB0"/>
    <w:rsid w:val="0021372D"/>
    <w:rsid w:val="0023631F"/>
    <w:rsid w:val="00236F7F"/>
    <w:rsid w:val="00257735"/>
    <w:rsid w:val="0026193D"/>
    <w:rsid w:val="002639B4"/>
    <w:rsid w:val="00264BCD"/>
    <w:rsid w:val="002952C7"/>
    <w:rsid w:val="002A0A07"/>
    <w:rsid w:val="002B12C7"/>
    <w:rsid w:val="002B1E32"/>
    <w:rsid w:val="002B3B11"/>
    <w:rsid w:val="002D63DB"/>
    <w:rsid w:val="002F2F33"/>
    <w:rsid w:val="002F6942"/>
    <w:rsid w:val="00354847"/>
    <w:rsid w:val="0036140A"/>
    <w:rsid w:val="00386771"/>
    <w:rsid w:val="003A2AC1"/>
    <w:rsid w:val="003B48F0"/>
    <w:rsid w:val="003B6421"/>
    <w:rsid w:val="003F31DE"/>
    <w:rsid w:val="003F5C71"/>
    <w:rsid w:val="00410D57"/>
    <w:rsid w:val="004128A8"/>
    <w:rsid w:val="00422E73"/>
    <w:rsid w:val="00425EE6"/>
    <w:rsid w:val="00444A2A"/>
    <w:rsid w:val="00444F08"/>
    <w:rsid w:val="004468AC"/>
    <w:rsid w:val="004551E2"/>
    <w:rsid w:val="004629D3"/>
    <w:rsid w:val="00471C99"/>
    <w:rsid w:val="00492589"/>
    <w:rsid w:val="004A030B"/>
    <w:rsid w:val="004C42CA"/>
    <w:rsid w:val="004E19D1"/>
    <w:rsid w:val="005021A0"/>
    <w:rsid w:val="00514607"/>
    <w:rsid w:val="00516688"/>
    <w:rsid w:val="00523310"/>
    <w:rsid w:val="00536BA2"/>
    <w:rsid w:val="00541F0A"/>
    <w:rsid w:val="00563387"/>
    <w:rsid w:val="0058293D"/>
    <w:rsid w:val="005931FA"/>
    <w:rsid w:val="005B2D5C"/>
    <w:rsid w:val="005C5859"/>
    <w:rsid w:val="005D6472"/>
    <w:rsid w:val="00602F21"/>
    <w:rsid w:val="0062225B"/>
    <w:rsid w:val="00630D43"/>
    <w:rsid w:val="00640C1C"/>
    <w:rsid w:val="0064271F"/>
    <w:rsid w:val="00653D20"/>
    <w:rsid w:val="00663E1B"/>
    <w:rsid w:val="00664DF5"/>
    <w:rsid w:val="00674CA7"/>
    <w:rsid w:val="006A55D9"/>
    <w:rsid w:val="006E18BB"/>
    <w:rsid w:val="006E3BCD"/>
    <w:rsid w:val="006E51F5"/>
    <w:rsid w:val="006F594C"/>
    <w:rsid w:val="006F71A2"/>
    <w:rsid w:val="00707784"/>
    <w:rsid w:val="00707B2B"/>
    <w:rsid w:val="007256DC"/>
    <w:rsid w:val="00744035"/>
    <w:rsid w:val="007527FC"/>
    <w:rsid w:val="00782434"/>
    <w:rsid w:val="007B7512"/>
    <w:rsid w:val="007E377D"/>
    <w:rsid w:val="007F4031"/>
    <w:rsid w:val="007F6446"/>
    <w:rsid w:val="00812A92"/>
    <w:rsid w:val="008233DA"/>
    <w:rsid w:val="00830983"/>
    <w:rsid w:val="008A34E8"/>
    <w:rsid w:val="008A551D"/>
    <w:rsid w:val="008A64FB"/>
    <w:rsid w:val="008E05E2"/>
    <w:rsid w:val="00901C6F"/>
    <w:rsid w:val="00915E73"/>
    <w:rsid w:val="00945E98"/>
    <w:rsid w:val="00954ED8"/>
    <w:rsid w:val="00962AC1"/>
    <w:rsid w:val="00965FB5"/>
    <w:rsid w:val="0099561B"/>
    <w:rsid w:val="009A140A"/>
    <w:rsid w:val="009A1593"/>
    <w:rsid w:val="009A2C86"/>
    <w:rsid w:val="009B288D"/>
    <w:rsid w:val="009E1E4D"/>
    <w:rsid w:val="009E3C74"/>
    <w:rsid w:val="009E696F"/>
    <w:rsid w:val="009F354E"/>
    <w:rsid w:val="00A01642"/>
    <w:rsid w:val="00A0238F"/>
    <w:rsid w:val="00A126CE"/>
    <w:rsid w:val="00A12CCD"/>
    <w:rsid w:val="00A173E6"/>
    <w:rsid w:val="00A21953"/>
    <w:rsid w:val="00A33AB9"/>
    <w:rsid w:val="00A6637E"/>
    <w:rsid w:val="00A86D15"/>
    <w:rsid w:val="00A90A48"/>
    <w:rsid w:val="00A94A42"/>
    <w:rsid w:val="00AA40F7"/>
    <w:rsid w:val="00AB38AB"/>
    <w:rsid w:val="00AD3B9B"/>
    <w:rsid w:val="00AE125F"/>
    <w:rsid w:val="00B24CE8"/>
    <w:rsid w:val="00B31D00"/>
    <w:rsid w:val="00B416BC"/>
    <w:rsid w:val="00B42CF3"/>
    <w:rsid w:val="00B63FD1"/>
    <w:rsid w:val="00B6690B"/>
    <w:rsid w:val="00B72808"/>
    <w:rsid w:val="00BA20BF"/>
    <w:rsid w:val="00BA6682"/>
    <w:rsid w:val="00BD3B46"/>
    <w:rsid w:val="00BF3C9F"/>
    <w:rsid w:val="00C05A56"/>
    <w:rsid w:val="00C070D0"/>
    <w:rsid w:val="00C072C0"/>
    <w:rsid w:val="00C20D0F"/>
    <w:rsid w:val="00C24FF2"/>
    <w:rsid w:val="00C35451"/>
    <w:rsid w:val="00C42053"/>
    <w:rsid w:val="00C445F4"/>
    <w:rsid w:val="00CA7284"/>
    <w:rsid w:val="00CB6833"/>
    <w:rsid w:val="00CB706A"/>
    <w:rsid w:val="00CF035B"/>
    <w:rsid w:val="00CF326D"/>
    <w:rsid w:val="00CF4D1C"/>
    <w:rsid w:val="00D03246"/>
    <w:rsid w:val="00D23DE0"/>
    <w:rsid w:val="00D257A0"/>
    <w:rsid w:val="00D368A4"/>
    <w:rsid w:val="00D46FA4"/>
    <w:rsid w:val="00D505BF"/>
    <w:rsid w:val="00D52059"/>
    <w:rsid w:val="00D976CA"/>
    <w:rsid w:val="00DA5EE2"/>
    <w:rsid w:val="00DB0D05"/>
    <w:rsid w:val="00E4749D"/>
    <w:rsid w:val="00E56F64"/>
    <w:rsid w:val="00E65078"/>
    <w:rsid w:val="00E66C10"/>
    <w:rsid w:val="00E7280C"/>
    <w:rsid w:val="00E74A6E"/>
    <w:rsid w:val="00E81402"/>
    <w:rsid w:val="00E8783C"/>
    <w:rsid w:val="00EA30B2"/>
    <w:rsid w:val="00EA6927"/>
    <w:rsid w:val="00EB08C6"/>
    <w:rsid w:val="00EC4693"/>
    <w:rsid w:val="00ED533E"/>
    <w:rsid w:val="00EF0DF3"/>
    <w:rsid w:val="00EF4A71"/>
    <w:rsid w:val="00EF54C4"/>
    <w:rsid w:val="00F051C1"/>
    <w:rsid w:val="00F13DEB"/>
    <w:rsid w:val="00F5308E"/>
    <w:rsid w:val="00F57275"/>
    <w:rsid w:val="00F81E61"/>
    <w:rsid w:val="00FB484A"/>
    <w:rsid w:val="00FB4AF1"/>
    <w:rsid w:val="00FB7E49"/>
    <w:rsid w:val="00FC1A86"/>
    <w:rsid w:val="00FD239C"/>
    <w:rsid w:val="00FE0F17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A5E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2023-01-12T23:25:00Z</cp:lastPrinted>
  <dcterms:created xsi:type="dcterms:W3CDTF">2023-01-16T11:36:00Z</dcterms:created>
  <dcterms:modified xsi:type="dcterms:W3CDTF">2023-01-16T11:36:00Z</dcterms:modified>
</cp:coreProperties>
</file>